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D45B6B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63360" behindDoc="0" locked="0" layoutInCell="1" allowOverlap="1" wp14:anchorId="1B195AD2" wp14:editId="36BDFD76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5B6B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45B6B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45B6B">
        <w:rPr>
          <w:rFonts w:eastAsia="Times New Roman" w:cs="Times New Roman"/>
          <w:b/>
          <w:bCs/>
          <w:szCs w:val="28"/>
          <w:lang w:eastAsia="ru-RU"/>
        </w:rPr>
        <w:t xml:space="preserve">СОРОК </w:t>
      </w:r>
      <w:r w:rsidR="001876C6" w:rsidRPr="001876C6">
        <w:rPr>
          <w:rFonts w:eastAsia="Times New Roman" w:cs="Times New Roman"/>
          <w:b/>
          <w:bCs/>
          <w:szCs w:val="28"/>
          <w:lang w:eastAsia="ru-RU"/>
        </w:rPr>
        <w:t>ДЕВ’ЯТА</w:t>
      </w:r>
      <w:r w:rsidRPr="00D45B6B">
        <w:rPr>
          <w:rFonts w:eastAsia="Times New Roman" w:cs="Times New Roman"/>
          <w:b/>
          <w:bCs/>
          <w:szCs w:val="28"/>
          <w:lang w:eastAsia="ru-RU"/>
        </w:rPr>
        <w:t xml:space="preserve"> СЕСІЯ</w:t>
      </w:r>
    </w:p>
    <w:p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45B6B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0515C1" w:rsidRDefault="000515C1" w:rsidP="000515C1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D45B6B">
        <w:rPr>
          <w:rFonts w:eastAsia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 w:rsidRPr="00D45B6B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D45B6B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Я</w:t>
      </w:r>
    </w:p>
    <w:p w:rsidR="005C55DB" w:rsidRPr="005C55DB" w:rsidRDefault="005C55DB" w:rsidP="000515C1">
      <w:pPr>
        <w:ind w:firstLine="0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0515C1" w:rsidRPr="00D45B6B" w:rsidRDefault="000515C1" w:rsidP="000515C1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D45B6B">
        <w:rPr>
          <w:rFonts w:eastAsia="Times New Roman" w:cs="Times New Roman"/>
          <w:spacing w:val="-3"/>
          <w:sz w:val="26"/>
          <w:szCs w:val="26"/>
          <w:lang w:eastAsia="ru-RU"/>
        </w:rPr>
        <w:t xml:space="preserve">  </w:t>
      </w:r>
      <w:r w:rsidRPr="00D45B6B">
        <w:rPr>
          <w:rFonts w:eastAsia="Times New Roman" w:cs="Times New Roman"/>
          <w:spacing w:val="-3"/>
          <w:szCs w:val="28"/>
          <w:lang w:eastAsia="ru-RU"/>
        </w:rPr>
        <w:t xml:space="preserve">__________                  </w:t>
      </w:r>
      <w:r w:rsidRPr="00D45B6B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____</w:t>
      </w:r>
    </w:p>
    <w:p w:rsidR="000515C1" w:rsidRDefault="000515C1" w:rsidP="000515C1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9132AA" w:rsidRPr="00D45B6B" w:rsidRDefault="009132AA" w:rsidP="000515C1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0515C1" w:rsidRPr="00D45B6B" w:rsidRDefault="000515C1" w:rsidP="000515C1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D45B6B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0515C1" w:rsidRPr="00D45B6B" w:rsidRDefault="000515C1" w:rsidP="000515C1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D45B6B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0515C1" w:rsidRDefault="000515C1" w:rsidP="000515C1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9132AA" w:rsidRPr="00D45B6B" w:rsidRDefault="009132AA" w:rsidP="000515C1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0515C1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D45B6B">
        <w:rPr>
          <w:rFonts w:eastAsia="Times New Roman" w:cs="Times New Roman"/>
          <w:spacing w:val="-8"/>
          <w:szCs w:val="28"/>
          <w:lang w:eastAsia="ru-RU"/>
        </w:rPr>
        <w:t xml:space="preserve">Розглянувши документації із землеустрою, заяви землевласників та землекористувачів, відповідно до статей 12, 40, 77, 81,  92, 116, 118, 120 -  126, 134, 186, розділу Х Земельного кодексу України, Закону України «Про  землеустрій», Закону України «Про оренду землі», Порядку ведення Державного земельного кадастру, затвердженого постановою Кабінету Міністрів України від 17.10.2012 року №1051, пункту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 рішення Глухівської міської ради від 07.07.2021 №264 «Про встановлення плати за землю на території Глухівської міської ради», </w:t>
      </w:r>
      <w:r w:rsidRPr="00D45B6B">
        <w:rPr>
          <w:rFonts w:cs="Times New Roman"/>
          <w:szCs w:val="28"/>
        </w:rPr>
        <w:t xml:space="preserve">розпорядження голови Сумської обласної державної адміністрації – начальника обласної військової адміністрації від 26.07.2024 №379-ОД «Про перейменування об’єктів топонімії у Сумській області», статті 22 Закону України «Про державний кордон України», </w:t>
      </w:r>
      <w:r w:rsidRPr="00D45B6B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D45B6B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D45B6B">
        <w:rPr>
          <w:rFonts w:eastAsia="Times New Roman" w:cs="Times New Roman"/>
          <w:spacing w:val="-8"/>
          <w:szCs w:val="28"/>
          <w:lang w:eastAsia="ru-RU"/>
        </w:rPr>
        <w:t>:</w:t>
      </w:r>
    </w:p>
    <w:p w:rsidR="000D2623" w:rsidRPr="00EE3944" w:rsidRDefault="008C5692" w:rsidP="000D262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E426A7">
        <w:rPr>
          <w:rFonts w:eastAsia="Times New Roman" w:cs="Times New Roman"/>
          <w:spacing w:val="-8"/>
          <w:szCs w:val="28"/>
          <w:lang w:eastAsia="ru-RU"/>
        </w:rPr>
        <w:t>10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E426A7">
        <w:rPr>
          <w:rFonts w:eastAsia="Times New Roman" w:cs="Times New Roman"/>
          <w:spacing w:val="-8"/>
          <w:szCs w:val="28"/>
          <w:lang w:eastAsia="ru-RU"/>
        </w:rPr>
        <w:t xml:space="preserve">Тищенко Валентині Іванівні 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площею 2,</w:t>
      </w:r>
      <w:r w:rsidR="0063217B">
        <w:rPr>
          <w:rFonts w:eastAsia="Times New Roman" w:cs="Times New Roman"/>
          <w:spacing w:val="-8"/>
          <w:szCs w:val="28"/>
          <w:lang w:eastAsia="ru-RU"/>
        </w:rPr>
        <w:t>0755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</w:t>
      </w:r>
      <w:r w:rsidR="0063217B">
        <w:rPr>
          <w:rFonts w:eastAsia="Times New Roman" w:cs="Times New Roman"/>
          <w:spacing w:val="-8"/>
          <w:szCs w:val="28"/>
          <w:lang w:eastAsia="ru-RU"/>
        </w:rPr>
        <w:t>23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00:0</w:t>
      </w:r>
      <w:r w:rsidR="0063217B">
        <w:rPr>
          <w:rFonts w:eastAsia="Times New Roman" w:cs="Times New Roman"/>
          <w:spacing w:val="-8"/>
          <w:szCs w:val="28"/>
          <w:lang w:eastAsia="ru-RU"/>
        </w:rPr>
        <w:t>4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:00</w:t>
      </w:r>
      <w:r w:rsidR="0063217B">
        <w:rPr>
          <w:rFonts w:eastAsia="Times New Roman" w:cs="Times New Roman"/>
          <w:spacing w:val="-8"/>
          <w:szCs w:val="28"/>
          <w:lang w:eastAsia="ru-RU"/>
        </w:rPr>
        <w:t>3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:0</w:t>
      </w:r>
      <w:r w:rsidR="0063217B">
        <w:rPr>
          <w:rFonts w:eastAsia="Times New Roman" w:cs="Times New Roman"/>
          <w:spacing w:val="-8"/>
          <w:szCs w:val="28"/>
          <w:lang w:eastAsia="ru-RU"/>
        </w:rPr>
        <w:t>010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 та площею 0,</w:t>
      </w:r>
      <w:r w:rsidR="0063217B">
        <w:rPr>
          <w:rFonts w:eastAsia="Times New Roman" w:cs="Times New Roman"/>
          <w:spacing w:val="-8"/>
          <w:szCs w:val="28"/>
          <w:lang w:eastAsia="ru-RU"/>
        </w:rPr>
        <w:t>5742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га (сіножаті) кадастровий номер 592158</w:t>
      </w:r>
      <w:r w:rsidR="0063217B">
        <w:rPr>
          <w:rFonts w:eastAsia="Times New Roman" w:cs="Times New Roman"/>
          <w:spacing w:val="-8"/>
          <w:szCs w:val="28"/>
          <w:lang w:eastAsia="ru-RU"/>
        </w:rPr>
        <w:t>2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300:0</w:t>
      </w:r>
      <w:r w:rsidR="0063217B">
        <w:rPr>
          <w:rFonts w:eastAsia="Times New Roman" w:cs="Times New Roman"/>
          <w:spacing w:val="-8"/>
          <w:szCs w:val="28"/>
          <w:lang w:eastAsia="ru-RU"/>
        </w:rPr>
        <w:t>8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:00</w:t>
      </w:r>
      <w:r w:rsidR="0063217B">
        <w:rPr>
          <w:rFonts w:eastAsia="Times New Roman" w:cs="Times New Roman"/>
          <w:spacing w:val="-8"/>
          <w:szCs w:val="28"/>
          <w:lang w:eastAsia="ru-RU"/>
        </w:rPr>
        <w:t>3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:0</w:t>
      </w:r>
      <w:r w:rsidR="00A27451">
        <w:rPr>
          <w:rFonts w:eastAsia="Times New Roman" w:cs="Times New Roman"/>
          <w:spacing w:val="-8"/>
          <w:szCs w:val="28"/>
          <w:lang w:eastAsia="ru-RU"/>
        </w:rPr>
        <w:t>113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="000D2623" w:rsidRPr="00EE3944">
        <w:rPr>
          <w:rFonts w:eastAsia="Times New Roman" w:cs="Times New Roman"/>
          <w:spacing w:val="-8"/>
          <w:szCs w:val="28"/>
          <w:lang w:eastAsia="ru-RU"/>
        </w:rPr>
        <w:t>с.</w:t>
      </w:r>
      <w:r w:rsidR="001F0333"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0D2623" w:rsidRDefault="008C5692" w:rsidP="000D262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.1.Рекомендувати </w:t>
      </w:r>
      <w:r w:rsidR="001F0333" w:rsidRPr="001F0333">
        <w:rPr>
          <w:rFonts w:eastAsia="Times New Roman" w:cs="Times New Roman"/>
          <w:spacing w:val="-8"/>
          <w:szCs w:val="28"/>
          <w:lang w:eastAsia="ru-RU"/>
        </w:rPr>
        <w:t xml:space="preserve">Тищенко Валентині Іванівні 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зареєструвати право на земельні ділянки площею </w:t>
      </w:r>
      <w:r w:rsidR="001F0333" w:rsidRPr="001F0333">
        <w:rPr>
          <w:rFonts w:eastAsia="Times New Roman" w:cs="Times New Roman"/>
          <w:spacing w:val="-8"/>
          <w:szCs w:val="28"/>
          <w:lang w:eastAsia="ru-RU"/>
        </w:rPr>
        <w:t>2,0755га (рілля), кадастровий номер 5921582300:04:003:0010 та площею 0,5742га (сіножаті) кадастровий номер 5921582300:08:003:0113</w:t>
      </w:r>
      <w:r w:rsidR="009E5447" w:rsidRPr="009E544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D2623" w:rsidRPr="002511D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розташовані на території Глухівської міської ради за межами </w:t>
      </w:r>
      <w:proofErr w:type="spellStart"/>
      <w:r w:rsidR="000D2623" w:rsidRPr="00EE3944">
        <w:rPr>
          <w:rFonts w:eastAsia="Times New Roman" w:cs="Times New Roman"/>
          <w:spacing w:val="-8"/>
          <w:szCs w:val="28"/>
          <w:lang w:eastAsia="ru-RU"/>
        </w:rPr>
        <w:t>с.</w:t>
      </w:r>
      <w:r w:rsidR="001F0333"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, відповідно до ст.125, 126 Земельного кодексу України. </w:t>
      </w:r>
    </w:p>
    <w:p w:rsidR="009132AA" w:rsidRPr="00EE3944" w:rsidRDefault="009132AA" w:rsidP="000D262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0515C1" w:rsidRPr="00232848" w:rsidRDefault="00300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2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43183">
        <w:rPr>
          <w:rFonts w:eastAsia="Times New Roman" w:cs="Times New Roman"/>
          <w:spacing w:val="-8"/>
          <w:szCs w:val="28"/>
          <w:lang w:eastAsia="ru-RU"/>
        </w:rPr>
        <w:t>Холявко</w:t>
      </w:r>
      <w:proofErr w:type="spellEnd"/>
      <w:r w:rsidR="00343183">
        <w:rPr>
          <w:rFonts w:eastAsia="Times New Roman" w:cs="Times New Roman"/>
          <w:spacing w:val="-8"/>
          <w:szCs w:val="28"/>
          <w:lang w:eastAsia="ru-RU"/>
        </w:rPr>
        <w:t xml:space="preserve"> Любові Іванівні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343183">
        <w:rPr>
          <w:rFonts w:eastAsia="Times New Roman" w:cs="Times New Roman"/>
          <w:spacing w:val="-8"/>
          <w:szCs w:val="28"/>
          <w:lang w:eastAsia="ru-RU"/>
        </w:rPr>
        <w:t>Привокзальна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343183">
        <w:rPr>
          <w:rFonts w:eastAsia="Times New Roman" w:cs="Times New Roman"/>
          <w:spacing w:val="-8"/>
          <w:szCs w:val="28"/>
          <w:lang w:eastAsia="ru-RU"/>
        </w:rPr>
        <w:t>22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43183">
        <w:rPr>
          <w:rFonts w:eastAsia="Times New Roman" w:cs="Times New Roman"/>
          <w:spacing w:val="-8"/>
          <w:szCs w:val="28"/>
          <w:lang w:eastAsia="ru-RU"/>
        </w:rPr>
        <w:t>1000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343183">
        <w:rPr>
          <w:rFonts w:eastAsia="Times New Roman" w:cs="Times New Roman"/>
          <w:spacing w:val="-8"/>
          <w:szCs w:val="28"/>
          <w:lang w:eastAsia="ru-RU"/>
        </w:rPr>
        <w:t>09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>:0</w:t>
      </w:r>
      <w:r w:rsidR="00343183">
        <w:rPr>
          <w:rFonts w:eastAsia="Times New Roman" w:cs="Times New Roman"/>
          <w:spacing w:val="-8"/>
          <w:szCs w:val="28"/>
          <w:lang w:eastAsia="ru-RU"/>
        </w:rPr>
        <w:t>767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232848" w:rsidRDefault="00D1187A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756D3A" w:rsidRPr="00756D3A">
        <w:rPr>
          <w:rFonts w:eastAsia="Times New Roman" w:cs="Times New Roman"/>
          <w:spacing w:val="-8"/>
          <w:szCs w:val="28"/>
          <w:lang w:eastAsia="ru-RU"/>
        </w:rPr>
        <w:t>Холявко</w:t>
      </w:r>
      <w:proofErr w:type="spellEnd"/>
      <w:r w:rsidR="00756D3A" w:rsidRPr="00756D3A">
        <w:rPr>
          <w:rFonts w:eastAsia="Times New Roman" w:cs="Times New Roman"/>
          <w:spacing w:val="-8"/>
          <w:szCs w:val="28"/>
          <w:lang w:eastAsia="ru-RU"/>
        </w:rPr>
        <w:t xml:space="preserve"> Любові Іванівні 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756D3A" w:rsidRPr="00756D3A">
        <w:rPr>
          <w:rFonts w:eastAsia="Times New Roman" w:cs="Times New Roman"/>
          <w:spacing w:val="-8"/>
          <w:szCs w:val="28"/>
          <w:lang w:eastAsia="ru-RU"/>
        </w:rPr>
        <w:t>Привокзальна, 22 площею 1000 м2, кадастровий номер 5910300000:01:009:0767</w:t>
      </w:r>
      <w:r w:rsidR="00756D3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Default="00D1187A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.2. </w:t>
      </w:r>
      <w:proofErr w:type="spellStart"/>
      <w:r w:rsidR="00756D3A" w:rsidRPr="00756D3A">
        <w:rPr>
          <w:rFonts w:eastAsia="Times New Roman" w:cs="Times New Roman"/>
          <w:spacing w:val="-8"/>
          <w:szCs w:val="28"/>
          <w:lang w:eastAsia="ru-RU"/>
        </w:rPr>
        <w:t>Холявко</w:t>
      </w:r>
      <w:proofErr w:type="spellEnd"/>
      <w:r w:rsidR="00756D3A" w:rsidRPr="00756D3A">
        <w:rPr>
          <w:rFonts w:eastAsia="Times New Roman" w:cs="Times New Roman"/>
          <w:spacing w:val="-8"/>
          <w:szCs w:val="28"/>
          <w:lang w:eastAsia="ru-RU"/>
        </w:rPr>
        <w:t xml:space="preserve"> Любові Іванівні 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756D3A" w:rsidRPr="00756D3A">
        <w:rPr>
          <w:rFonts w:eastAsia="Times New Roman" w:cs="Times New Roman"/>
          <w:spacing w:val="-8"/>
          <w:szCs w:val="28"/>
          <w:lang w:eastAsia="ru-RU"/>
        </w:rPr>
        <w:t>Привокзальна, 22 площею 1000 м2, кадастровий номер 5910300000:01:009:0767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CA674E" w:rsidRPr="003C504F" w:rsidRDefault="00CA674E" w:rsidP="00CA674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 xml:space="preserve">Дегтярю Миколі Миколайовичу, </w:t>
      </w:r>
      <w:proofErr w:type="spellStart"/>
      <w:r w:rsidR="006A1525">
        <w:rPr>
          <w:rFonts w:eastAsia="Times New Roman" w:cs="Times New Roman"/>
          <w:spacing w:val="-8"/>
          <w:szCs w:val="28"/>
          <w:lang w:eastAsia="ru-RU"/>
        </w:rPr>
        <w:t>Кравцовій</w:t>
      </w:r>
      <w:proofErr w:type="spellEnd"/>
      <w:r w:rsidR="006A1525">
        <w:rPr>
          <w:rFonts w:eastAsia="Times New Roman" w:cs="Times New Roman"/>
          <w:spacing w:val="-8"/>
          <w:szCs w:val="28"/>
          <w:lang w:eastAsia="ru-RU"/>
        </w:rPr>
        <w:t xml:space="preserve"> Олені Миколаївні</w:t>
      </w:r>
      <w:r>
        <w:rPr>
          <w:rFonts w:eastAsia="Times New Roman" w:cs="Times New Roman"/>
          <w:spacing w:val="-8"/>
          <w:szCs w:val="28"/>
          <w:lang w:eastAsia="ru-RU"/>
        </w:rPr>
        <w:t xml:space="preserve"> та </w:t>
      </w:r>
      <w:r w:rsidR="006A1525">
        <w:rPr>
          <w:rFonts w:eastAsia="Times New Roman" w:cs="Times New Roman"/>
          <w:spacing w:val="-8"/>
          <w:szCs w:val="28"/>
          <w:lang w:eastAsia="ru-RU"/>
        </w:rPr>
        <w:t>Дегтяр Надії Василівні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Pr="0090383A">
        <w:rPr>
          <w:rFonts w:eastAsia="Times New Roman" w:cs="Times New Roman"/>
          <w:spacing w:val="-8"/>
          <w:szCs w:val="28"/>
          <w:lang w:eastAsia="ru-RU"/>
        </w:rPr>
        <w:t>Професора Б</w:t>
      </w:r>
      <w:r w:rsidR="006A1525">
        <w:rPr>
          <w:rFonts w:eastAsia="Times New Roman" w:cs="Times New Roman"/>
          <w:spacing w:val="-8"/>
          <w:szCs w:val="28"/>
          <w:lang w:eastAsia="ru-RU"/>
        </w:rPr>
        <w:t>є</w:t>
      </w:r>
      <w:r w:rsidRPr="0090383A">
        <w:rPr>
          <w:rFonts w:eastAsia="Times New Roman" w:cs="Times New Roman"/>
          <w:spacing w:val="-8"/>
          <w:szCs w:val="28"/>
          <w:lang w:eastAsia="ru-RU"/>
        </w:rPr>
        <w:t>лявського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2B59AA">
        <w:rPr>
          <w:rFonts w:eastAsia="Times New Roman" w:cs="Times New Roman"/>
          <w:spacing w:val="-8"/>
          <w:szCs w:val="28"/>
          <w:lang w:eastAsia="ru-RU"/>
        </w:rPr>
        <w:t>32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B59AA">
        <w:rPr>
          <w:rFonts w:eastAsia="Times New Roman" w:cs="Times New Roman"/>
          <w:spacing w:val="-8"/>
          <w:szCs w:val="28"/>
          <w:lang w:eastAsia="ru-RU"/>
        </w:rPr>
        <w:t>868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="002B59AA">
        <w:rPr>
          <w:rFonts w:eastAsia="Times New Roman" w:cs="Times New Roman"/>
          <w:spacing w:val="-8"/>
          <w:szCs w:val="28"/>
          <w:lang w:eastAsia="ru-RU"/>
        </w:rPr>
        <w:t>4</w:t>
      </w:r>
      <w:r w:rsidRPr="003C504F">
        <w:rPr>
          <w:rFonts w:eastAsia="Times New Roman" w:cs="Times New Roman"/>
          <w:spacing w:val="-8"/>
          <w:szCs w:val="28"/>
          <w:lang w:eastAsia="ru-RU"/>
        </w:rPr>
        <w:t>:</w:t>
      </w:r>
      <w:r w:rsidR="002B59AA">
        <w:rPr>
          <w:rFonts w:eastAsia="Times New Roman" w:cs="Times New Roman"/>
          <w:spacing w:val="-8"/>
          <w:szCs w:val="28"/>
          <w:lang w:eastAsia="ru-RU"/>
        </w:rPr>
        <w:t>1259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A674E" w:rsidRPr="003C504F" w:rsidRDefault="00824DC7" w:rsidP="00CA674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CA674E" w:rsidRPr="003C504F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CE1B27" w:rsidRPr="00CE1B27">
        <w:rPr>
          <w:rFonts w:eastAsia="Times New Roman" w:cs="Times New Roman"/>
          <w:spacing w:val="-8"/>
          <w:szCs w:val="28"/>
          <w:lang w:eastAsia="ru-RU"/>
        </w:rPr>
        <w:t xml:space="preserve">Дегтярю Миколі Миколайовичу, </w:t>
      </w:r>
      <w:proofErr w:type="spellStart"/>
      <w:r w:rsidR="00CE1B27" w:rsidRPr="00CE1B27">
        <w:rPr>
          <w:rFonts w:eastAsia="Times New Roman" w:cs="Times New Roman"/>
          <w:spacing w:val="-8"/>
          <w:szCs w:val="28"/>
          <w:lang w:eastAsia="ru-RU"/>
        </w:rPr>
        <w:t>Кравцовій</w:t>
      </w:r>
      <w:proofErr w:type="spellEnd"/>
      <w:r w:rsidR="00CE1B27" w:rsidRPr="00CE1B27">
        <w:rPr>
          <w:rFonts w:eastAsia="Times New Roman" w:cs="Times New Roman"/>
          <w:spacing w:val="-8"/>
          <w:szCs w:val="28"/>
          <w:lang w:eastAsia="ru-RU"/>
        </w:rPr>
        <w:t xml:space="preserve"> Олені Миколаївні та Дегтяр Надії Василівні</w:t>
      </w:r>
      <w:r w:rsidR="00CA674E" w:rsidRPr="003C504F">
        <w:rPr>
          <w:rFonts w:eastAsia="Times New Roman" w:cs="Times New Roman"/>
          <w:spacing w:val="-8"/>
          <w:szCs w:val="28"/>
          <w:lang w:eastAsia="ru-RU"/>
        </w:rPr>
        <w:t xml:space="preserve"> у спільну сумісну власність земельну ділянку у місті Глухів по вулиці </w:t>
      </w:r>
      <w:r w:rsidR="00CE1B27" w:rsidRPr="00CE1B27">
        <w:rPr>
          <w:rFonts w:eastAsia="Times New Roman" w:cs="Times New Roman"/>
          <w:spacing w:val="-8"/>
          <w:szCs w:val="28"/>
          <w:lang w:eastAsia="ru-RU"/>
        </w:rPr>
        <w:t xml:space="preserve">Професора Бєлявського, 32 площею 868 м2, кадастровий номер 5910300000:01:004:1259 </w:t>
      </w:r>
      <w:r w:rsidR="00CA674E" w:rsidRPr="003C504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A674E" w:rsidRPr="003C504F" w:rsidRDefault="00824DC7" w:rsidP="00CA674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CA674E">
        <w:rPr>
          <w:rFonts w:eastAsia="Times New Roman" w:cs="Times New Roman"/>
          <w:spacing w:val="-8"/>
          <w:szCs w:val="28"/>
          <w:lang w:eastAsia="ru-RU"/>
        </w:rPr>
        <w:t>.2.</w:t>
      </w:r>
      <w:r w:rsidR="00CE1B27" w:rsidRPr="00CE1B27">
        <w:rPr>
          <w:rFonts w:eastAsia="Times New Roman" w:cs="Times New Roman"/>
          <w:spacing w:val="-8"/>
          <w:szCs w:val="28"/>
          <w:lang w:eastAsia="ru-RU"/>
        </w:rPr>
        <w:t xml:space="preserve"> Дегтярю Миколі Миколайовичу, </w:t>
      </w:r>
      <w:proofErr w:type="spellStart"/>
      <w:r w:rsidR="00CE1B27" w:rsidRPr="00CE1B27">
        <w:rPr>
          <w:rFonts w:eastAsia="Times New Roman" w:cs="Times New Roman"/>
          <w:spacing w:val="-8"/>
          <w:szCs w:val="28"/>
          <w:lang w:eastAsia="ru-RU"/>
        </w:rPr>
        <w:t>Кравцовій</w:t>
      </w:r>
      <w:proofErr w:type="spellEnd"/>
      <w:r w:rsidR="00CE1B27" w:rsidRPr="00CE1B27">
        <w:rPr>
          <w:rFonts w:eastAsia="Times New Roman" w:cs="Times New Roman"/>
          <w:spacing w:val="-8"/>
          <w:szCs w:val="28"/>
          <w:lang w:eastAsia="ru-RU"/>
        </w:rPr>
        <w:t xml:space="preserve"> Олені Миколаївні та Дегтяр Надії Василівні</w:t>
      </w:r>
      <w:r w:rsidR="00CA674E" w:rsidRPr="0032201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A674E" w:rsidRPr="003C504F">
        <w:rPr>
          <w:rFonts w:eastAsia="Times New Roman" w:cs="Times New Roman"/>
          <w:spacing w:val="-8"/>
          <w:szCs w:val="28"/>
          <w:lang w:eastAsia="ru-RU"/>
        </w:rPr>
        <w:t xml:space="preserve">оформити право спільної сумісної власності на земельну ділянку у місті Глухів по вулиці </w:t>
      </w:r>
      <w:r w:rsidR="00CD2698" w:rsidRPr="00CD2698">
        <w:rPr>
          <w:rFonts w:eastAsia="Times New Roman" w:cs="Times New Roman"/>
          <w:spacing w:val="-8"/>
          <w:szCs w:val="28"/>
          <w:lang w:eastAsia="ru-RU"/>
        </w:rPr>
        <w:t xml:space="preserve">Професора Бєлявського, 32 площею 868 м2, кадастровий номер 5910300000:01:004:1259 </w:t>
      </w:r>
      <w:r w:rsidR="00CA674E" w:rsidRPr="003C504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0515C1" w:rsidRPr="00E9290B" w:rsidRDefault="006D521E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Боковій Валентині Дмитрівні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1E67C9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1E67C9">
        <w:rPr>
          <w:rFonts w:eastAsia="Times New Roman" w:cs="Times New Roman"/>
          <w:spacing w:val="-8"/>
          <w:szCs w:val="28"/>
          <w:lang w:eastAsia="ru-RU"/>
        </w:rPr>
        <w:t>Левка Лук’яненка (Ломоносова)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1E67C9">
        <w:rPr>
          <w:rFonts w:eastAsia="Times New Roman" w:cs="Times New Roman"/>
          <w:spacing w:val="-8"/>
          <w:szCs w:val="28"/>
          <w:lang w:eastAsia="ru-RU"/>
        </w:rPr>
        <w:t>32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1E67C9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9A1B23">
        <w:rPr>
          <w:rFonts w:eastAsia="Times New Roman" w:cs="Times New Roman"/>
          <w:spacing w:val="-8"/>
          <w:szCs w:val="28"/>
          <w:lang w:eastAsia="ru-RU"/>
        </w:rPr>
        <w:t>103000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>00:01:00</w:t>
      </w:r>
      <w:r w:rsidR="009A1B23">
        <w:rPr>
          <w:rFonts w:eastAsia="Times New Roman" w:cs="Times New Roman"/>
          <w:spacing w:val="-8"/>
          <w:szCs w:val="28"/>
          <w:lang w:eastAsia="ru-RU"/>
        </w:rPr>
        <w:t>1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>:0</w:t>
      </w:r>
      <w:r w:rsidR="009A1B23">
        <w:rPr>
          <w:rFonts w:eastAsia="Times New Roman" w:cs="Times New Roman"/>
          <w:spacing w:val="-8"/>
          <w:szCs w:val="28"/>
          <w:lang w:eastAsia="ru-RU"/>
        </w:rPr>
        <w:t>398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E9290B" w:rsidRDefault="00B430BE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994B59" w:rsidRPr="00994B59">
        <w:rPr>
          <w:rFonts w:eastAsia="Times New Roman" w:cs="Times New Roman"/>
          <w:spacing w:val="-8"/>
          <w:szCs w:val="28"/>
          <w:lang w:eastAsia="ru-RU"/>
        </w:rPr>
        <w:t xml:space="preserve">Боковій Валентині Дмитрівні 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Pr="00B430BE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Левка Лук’яненка (Ломоносова), 32 площею 1000 м2, кадастровий номер 5910300000:01:001:0398 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lastRenderedPageBreak/>
        <w:t>і обслуговування житлового будинку, господарських будівель і споруд (присадибна ділянка).</w:t>
      </w:r>
    </w:p>
    <w:p w:rsidR="000515C1" w:rsidRDefault="00B430BE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>.2.</w:t>
      </w:r>
      <w:r w:rsidR="00994B59" w:rsidRPr="00994B59">
        <w:rPr>
          <w:rFonts w:eastAsia="Times New Roman" w:cs="Times New Roman"/>
          <w:spacing w:val="-8"/>
          <w:szCs w:val="28"/>
          <w:lang w:eastAsia="ru-RU"/>
        </w:rPr>
        <w:t xml:space="preserve"> Боковій Валентині Дмитрівні 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Pr="00B430BE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Левка Лук’яненка (Ломоносова), 32 площею 1000 м2, кадастровий номер 5910300000:01:001:0398 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0515C1" w:rsidRPr="00AB1D70" w:rsidRDefault="0013081E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Овсієнко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Валентині Василівні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13081E">
        <w:rPr>
          <w:rFonts w:eastAsia="Times New Roman" w:cs="Times New Roman"/>
          <w:spacing w:val="-8"/>
          <w:szCs w:val="28"/>
          <w:lang w:eastAsia="ru-RU"/>
        </w:rPr>
        <w:t xml:space="preserve">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Спаська</w:t>
      </w:r>
      <w:r w:rsidRPr="0013081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124а</w:t>
      </w:r>
      <w:r w:rsidRPr="0013081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F5748">
        <w:rPr>
          <w:rFonts w:eastAsia="Times New Roman" w:cs="Times New Roman"/>
          <w:spacing w:val="-8"/>
          <w:szCs w:val="28"/>
          <w:lang w:eastAsia="ru-RU"/>
        </w:rPr>
        <w:t>942</w:t>
      </w:r>
      <w:r w:rsidRPr="0013081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5F5748">
        <w:rPr>
          <w:rFonts w:eastAsia="Times New Roman" w:cs="Times New Roman"/>
          <w:spacing w:val="-8"/>
          <w:szCs w:val="28"/>
          <w:lang w:eastAsia="ru-RU"/>
        </w:rPr>
        <w:t>15</w:t>
      </w:r>
      <w:r w:rsidRPr="0013081E">
        <w:rPr>
          <w:rFonts w:eastAsia="Times New Roman" w:cs="Times New Roman"/>
          <w:spacing w:val="-8"/>
          <w:szCs w:val="28"/>
          <w:lang w:eastAsia="ru-RU"/>
        </w:rPr>
        <w:t>:0</w:t>
      </w:r>
      <w:r w:rsidR="005F5748">
        <w:rPr>
          <w:rFonts w:eastAsia="Times New Roman" w:cs="Times New Roman"/>
          <w:spacing w:val="-8"/>
          <w:szCs w:val="28"/>
          <w:lang w:eastAsia="ru-RU"/>
        </w:rPr>
        <w:t xml:space="preserve">434 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AB1D70" w:rsidRDefault="00E1620B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DA1001" w:rsidRPr="00DA1001">
        <w:rPr>
          <w:rFonts w:eastAsia="Times New Roman" w:cs="Times New Roman"/>
          <w:spacing w:val="-8"/>
          <w:szCs w:val="28"/>
          <w:lang w:eastAsia="ru-RU"/>
        </w:rPr>
        <w:t>Овсієнко</w:t>
      </w:r>
      <w:proofErr w:type="spellEnd"/>
      <w:r w:rsidR="00DA1001" w:rsidRPr="00DA1001">
        <w:rPr>
          <w:rFonts w:eastAsia="Times New Roman" w:cs="Times New Roman"/>
          <w:spacing w:val="-8"/>
          <w:szCs w:val="28"/>
          <w:lang w:eastAsia="ru-RU"/>
        </w:rPr>
        <w:t xml:space="preserve"> Валентині Василівні 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DA1001" w:rsidRPr="00DA1001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Спаська, 124а площею 942 м2, кадастровий номер 5910300000:01:015:0434 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Default="00E1620B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>.2.</w:t>
      </w:r>
      <w:r w:rsidR="00DA1001" w:rsidRPr="00DA1001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DA1001" w:rsidRPr="00DA1001">
        <w:rPr>
          <w:rFonts w:eastAsia="Times New Roman" w:cs="Times New Roman"/>
          <w:spacing w:val="-8"/>
          <w:szCs w:val="28"/>
          <w:lang w:eastAsia="ru-RU"/>
        </w:rPr>
        <w:t>Овсієнко</w:t>
      </w:r>
      <w:proofErr w:type="spellEnd"/>
      <w:r w:rsidR="00DA1001" w:rsidRPr="00DA1001">
        <w:rPr>
          <w:rFonts w:eastAsia="Times New Roman" w:cs="Times New Roman"/>
          <w:spacing w:val="-8"/>
          <w:szCs w:val="28"/>
          <w:lang w:eastAsia="ru-RU"/>
        </w:rPr>
        <w:t xml:space="preserve"> Валентині Василівні 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DA1001" w:rsidRPr="00DA1001">
        <w:rPr>
          <w:rFonts w:eastAsia="Times New Roman" w:cs="Times New Roman"/>
          <w:spacing w:val="-8"/>
          <w:szCs w:val="28"/>
          <w:lang w:eastAsia="ru-RU"/>
        </w:rPr>
        <w:t>міст</w:t>
      </w:r>
      <w:r w:rsidR="00445615">
        <w:rPr>
          <w:rFonts w:eastAsia="Times New Roman" w:cs="Times New Roman"/>
          <w:spacing w:val="-8"/>
          <w:szCs w:val="28"/>
          <w:lang w:eastAsia="ru-RU"/>
        </w:rPr>
        <w:t>і Глухів по вулиці Спаська, 124</w:t>
      </w:r>
      <w:r w:rsidR="00DA1001" w:rsidRPr="00DA1001">
        <w:rPr>
          <w:rFonts w:eastAsia="Times New Roman" w:cs="Times New Roman"/>
          <w:spacing w:val="-8"/>
          <w:szCs w:val="28"/>
          <w:lang w:eastAsia="ru-RU"/>
        </w:rPr>
        <w:t xml:space="preserve">а площею 942 м2, кадастровий номер 5910300000:01:015:0434 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C62D9C" w:rsidRPr="001B1DC6" w:rsidRDefault="00892912" w:rsidP="00C62D9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>.П</w:t>
      </w:r>
      <w:r w:rsidR="0066128F">
        <w:rPr>
          <w:rFonts w:eastAsia="Times New Roman" w:cs="Times New Roman"/>
          <w:spacing w:val="-8"/>
          <w:szCs w:val="28"/>
          <w:lang w:eastAsia="ru-RU"/>
        </w:rPr>
        <w:t>оновити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договір оренди землі на строк 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>10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років на тих самих умовах громадян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>ці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>Петренко Ользі Володимирівні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>, враховуючи умови чинн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>ого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 договор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>у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оренди землі, укладен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>ого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>квітні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20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>06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року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 xml:space="preserve"> (зі змінами 14.07.2015 року)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строком на 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>10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років </w:t>
      </w:r>
      <w:r w:rsidR="00C62D9C" w:rsidRPr="0066128F">
        <w:rPr>
          <w:rFonts w:eastAsia="Times New Roman" w:cs="Times New Roman"/>
          <w:spacing w:val="-8"/>
          <w:szCs w:val="28"/>
          <w:lang w:eastAsia="ru-RU"/>
        </w:rPr>
        <w:t>та переважне право орендаря,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на земельн</w:t>
      </w:r>
      <w:r w:rsidR="00A94E5A" w:rsidRPr="007F0862">
        <w:rPr>
          <w:rFonts w:eastAsia="Times New Roman" w:cs="Times New Roman"/>
          <w:spacing w:val="-8"/>
          <w:szCs w:val="28"/>
          <w:lang w:eastAsia="ru-RU"/>
        </w:rPr>
        <w:t>у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ділянк</w:t>
      </w:r>
      <w:r w:rsidR="00A94E5A" w:rsidRPr="007F0862">
        <w:rPr>
          <w:rFonts w:eastAsia="Times New Roman" w:cs="Times New Roman"/>
          <w:spacing w:val="-8"/>
          <w:szCs w:val="28"/>
          <w:lang w:eastAsia="ru-RU"/>
        </w:rPr>
        <w:t>у</w:t>
      </w:r>
      <w:r w:rsidR="007A1A3E" w:rsidRPr="007A1A3E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 w:rsidR="00A20654">
        <w:rPr>
          <w:rFonts w:eastAsia="Times New Roman" w:cs="Times New Roman"/>
          <w:spacing w:val="-8"/>
          <w:szCs w:val="28"/>
          <w:lang w:eastAsia="ru-RU"/>
        </w:rPr>
        <w:t xml:space="preserve">провулку Юрія Коваленка </w:t>
      </w:r>
      <w:r w:rsidR="007A1A3E">
        <w:rPr>
          <w:rFonts w:eastAsia="Times New Roman" w:cs="Times New Roman"/>
          <w:spacing w:val="-8"/>
          <w:szCs w:val="28"/>
          <w:lang w:eastAsia="ru-RU"/>
        </w:rPr>
        <w:t>(Некрасова)</w:t>
      </w:r>
      <w:r w:rsidR="007A1A3E" w:rsidRPr="007A1A3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A20654">
        <w:rPr>
          <w:rFonts w:eastAsia="Times New Roman" w:cs="Times New Roman"/>
          <w:spacing w:val="-8"/>
          <w:szCs w:val="28"/>
          <w:lang w:eastAsia="ru-RU"/>
        </w:rPr>
        <w:t>1</w:t>
      </w:r>
      <w:r w:rsidR="007A1A3E" w:rsidRPr="007A1A3E">
        <w:rPr>
          <w:rFonts w:eastAsia="Times New Roman" w:cs="Times New Roman"/>
          <w:spacing w:val="-8"/>
          <w:szCs w:val="28"/>
          <w:lang w:eastAsia="ru-RU"/>
        </w:rPr>
        <w:t xml:space="preserve">а площею </w:t>
      </w:r>
      <w:r w:rsidR="00A20654" w:rsidRPr="00A20654">
        <w:rPr>
          <w:rFonts w:eastAsia="Times New Roman" w:cs="Times New Roman"/>
          <w:spacing w:val="-8"/>
          <w:szCs w:val="28"/>
          <w:lang w:eastAsia="ru-RU"/>
        </w:rPr>
        <w:t>52</w:t>
      </w:r>
      <w:r w:rsidR="007A1A3E" w:rsidRPr="007A1A3E">
        <w:rPr>
          <w:rFonts w:eastAsia="Times New Roman" w:cs="Times New Roman"/>
          <w:spacing w:val="-8"/>
          <w:szCs w:val="28"/>
          <w:lang w:eastAsia="ru-RU"/>
        </w:rPr>
        <w:t xml:space="preserve"> м2, 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</w:t>
      </w:r>
      <w:r w:rsidR="00DB6EFF" w:rsidRPr="007F0862">
        <w:rPr>
          <w:rFonts w:eastAsia="Times New Roman" w:cs="Times New Roman"/>
          <w:spacing w:val="-8"/>
          <w:szCs w:val="28"/>
          <w:lang w:eastAsia="ru-RU"/>
        </w:rPr>
        <w:t>10300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>000:0</w:t>
      </w:r>
      <w:r w:rsidR="00DB6EFF" w:rsidRPr="007F0862">
        <w:rPr>
          <w:rFonts w:eastAsia="Times New Roman" w:cs="Times New Roman"/>
          <w:spacing w:val="-8"/>
          <w:szCs w:val="28"/>
          <w:lang w:eastAsia="ru-RU"/>
        </w:rPr>
        <w:t>1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>:0</w:t>
      </w:r>
      <w:r w:rsidR="00DB6EFF" w:rsidRPr="007F0862">
        <w:rPr>
          <w:rFonts w:eastAsia="Times New Roman" w:cs="Times New Roman"/>
          <w:spacing w:val="-8"/>
          <w:szCs w:val="28"/>
          <w:lang w:eastAsia="ru-RU"/>
        </w:rPr>
        <w:t>21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>:01</w:t>
      </w:r>
      <w:r w:rsidR="00DB6EFF" w:rsidRPr="007F0862">
        <w:rPr>
          <w:rFonts w:eastAsia="Times New Roman" w:cs="Times New Roman"/>
          <w:spacing w:val="-8"/>
          <w:szCs w:val="28"/>
          <w:lang w:eastAsia="ru-RU"/>
        </w:rPr>
        <w:t>20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20654">
        <w:rPr>
          <w:rFonts w:eastAsia="Times New Roman" w:cs="Times New Roman"/>
          <w:spacing w:val="-8"/>
          <w:szCs w:val="28"/>
          <w:lang w:eastAsia="ru-RU"/>
        </w:rPr>
        <w:t xml:space="preserve">для комерційного використання - 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>КВЦПЗ:</w:t>
      </w:r>
      <w:r w:rsidR="00A2065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>–</w:t>
      </w:r>
      <w:r w:rsidR="00A2065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F0862" w:rsidRPr="007F0862">
        <w:rPr>
          <w:rFonts w:eastAsia="Times New Roman" w:cs="Times New Roman"/>
          <w:spacing w:val="-8"/>
          <w:szCs w:val="28"/>
          <w:lang w:eastAsia="ru-RU"/>
        </w:rPr>
        <w:t xml:space="preserve">03.07 Для будівництва та обслуговування будівель </w:t>
      </w:r>
      <w:r w:rsidR="007F0862" w:rsidRPr="001B1DC6">
        <w:rPr>
          <w:rFonts w:eastAsia="Times New Roman" w:cs="Times New Roman"/>
          <w:spacing w:val="-8"/>
          <w:szCs w:val="28"/>
          <w:lang w:eastAsia="ru-RU"/>
        </w:rPr>
        <w:t>торгівлі</w:t>
      </w:r>
      <w:r w:rsidR="001B1DC6" w:rsidRPr="001B1DC6">
        <w:rPr>
          <w:rFonts w:eastAsia="Times New Roman" w:cs="Times New Roman"/>
          <w:spacing w:val="-8"/>
          <w:szCs w:val="28"/>
          <w:lang w:eastAsia="ru-RU"/>
        </w:rPr>
        <w:t>.</w:t>
      </w:r>
    </w:p>
    <w:p w:rsidR="00892912" w:rsidRPr="00892912" w:rsidRDefault="00892912" w:rsidP="00C62D9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92912">
        <w:rPr>
          <w:rFonts w:eastAsia="Times New Roman" w:cs="Times New Roman"/>
          <w:spacing w:val="-8"/>
          <w:szCs w:val="28"/>
          <w:lang w:eastAsia="ru-RU"/>
        </w:rPr>
        <w:t>6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>.1. Доручити міському голові Вайло Н.О. підписати від імені Глухівської міської ради додатков</w:t>
      </w:r>
      <w:r w:rsidRPr="00892912">
        <w:rPr>
          <w:rFonts w:eastAsia="Times New Roman" w:cs="Times New Roman"/>
          <w:spacing w:val="-8"/>
          <w:szCs w:val="28"/>
          <w:lang w:eastAsia="ru-RU"/>
        </w:rPr>
        <w:t>у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 xml:space="preserve"> угод</w:t>
      </w:r>
      <w:r w:rsidRPr="00892912">
        <w:rPr>
          <w:rFonts w:eastAsia="Times New Roman" w:cs="Times New Roman"/>
          <w:spacing w:val="-8"/>
          <w:szCs w:val="28"/>
          <w:lang w:eastAsia="ru-RU"/>
        </w:rPr>
        <w:t>у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 xml:space="preserve"> про поновлення договор</w:t>
      </w:r>
      <w:r w:rsidRPr="00892912">
        <w:rPr>
          <w:rFonts w:eastAsia="Times New Roman" w:cs="Times New Roman"/>
          <w:spacing w:val="-8"/>
          <w:szCs w:val="28"/>
          <w:lang w:eastAsia="ru-RU"/>
        </w:rPr>
        <w:t>у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 xml:space="preserve"> оренди землі з громадян</w:t>
      </w:r>
      <w:r w:rsidRPr="00892912">
        <w:rPr>
          <w:rFonts w:eastAsia="Times New Roman" w:cs="Times New Roman"/>
          <w:spacing w:val="-8"/>
          <w:szCs w:val="28"/>
          <w:lang w:eastAsia="ru-RU"/>
        </w:rPr>
        <w:t>кою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892912">
        <w:rPr>
          <w:rFonts w:eastAsia="Times New Roman" w:cs="Times New Roman"/>
          <w:spacing w:val="-8"/>
          <w:szCs w:val="28"/>
          <w:lang w:eastAsia="ru-RU"/>
        </w:rPr>
        <w:t xml:space="preserve">Петренко Ольгою Володимирівною 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>на земельн</w:t>
      </w:r>
      <w:r w:rsidRPr="00892912">
        <w:rPr>
          <w:rFonts w:eastAsia="Times New Roman" w:cs="Times New Roman"/>
          <w:spacing w:val="-8"/>
          <w:szCs w:val="28"/>
          <w:lang w:eastAsia="ru-RU"/>
        </w:rPr>
        <w:t>у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 xml:space="preserve"> ділянк</w:t>
      </w:r>
      <w:r w:rsidRPr="00892912">
        <w:rPr>
          <w:rFonts w:eastAsia="Times New Roman" w:cs="Times New Roman"/>
          <w:spacing w:val="-8"/>
          <w:szCs w:val="28"/>
          <w:lang w:eastAsia="ru-RU"/>
        </w:rPr>
        <w:t>у у місті Глухів по провулку Юрія Коваленка (Некрасова), 1а площею 52 м2,  кадастровий номер 5910300000:01:021:0120 для комерційного використання - КВЦПЗ: – 03.07 Для будівництва та обслуговування будівель торгівлі.</w:t>
      </w:r>
    </w:p>
    <w:p w:rsidR="00C62D9C" w:rsidRPr="00892912" w:rsidRDefault="00015C19" w:rsidP="00C62D9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>.2.Громадян</w:t>
      </w:r>
      <w:r w:rsidR="00892912">
        <w:rPr>
          <w:rFonts w:eastAsia="Times New Roman" w:cs="Times New Roman"/>
          <w:spacing w:val="-8"/>
          <w:szCs w:val="28"/>
          <w:lang w:eastAsia="ru-RU"/>
        </w:rPr>
        <w:t>ці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892912" w:rsidRPr="00892912">
        <w:rPr>
          <w:rFonts w:eastAsia="Times New Roman" w:cs="Times New Roman"/>
          <w:spacing w:val="-8"/>
          <w:szCs w:val="28"/>
          <w:lang w:eastAsia="ru-RU"/>
        </w:rPr>
        <w:t xml:space="preserve">Петренко Ользі Володимирівні 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>вчинити дії щодо державної реєстрації додатков</w:t>
      </w:r>
      <w:r w:rsidR="00892912">
        <w:rPr>
          <w:rFonts w:eastAsia="Times New Roman" w:cs="Times New Roman"/>
          <w:spacing w:val="-8"/>
          <w:szCs w:val="28"/>
          <w:lang w:eastAsia="ru-RU"/>
        </w:rPr>
        <w:t>ої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 xml:space="preserve"> угод</w:t>
      </w:r>
      <w:r w:rsidR="00892912">
        <w:rPr>
          <w:rFonts w:eastAsia="Times New Roman" w:cs="Times New Roman"/>
          <w:spacing w:val="-8"/>
          <w:szCs w:val="28"/>
          <w:lang w:eastAsia="ru-RU"/>
        </w:rPr>
        <w:t>и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 xml:space="preserve"> про поновлення договор</w:t>
      </w:r>
      <w:r w:rsidR="00892912">
        <w:rPr>
          <w:rFonts w:eastAsia="Times New Roman" w:cs="Times New Roman"/>
          <w:spacing w:val="-8"/>
          <w:szCs w:val="28"/>
          <w:lang w:eastAsia="ru-RU"/>
        </w:rPr>
        <w:t>у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 xml:space="preserve"> оренди землі на підставі даного рішення, у порядку встановленому чинним законодавством України.</w:t>
      </w:r>
    </w:p>
    <w:p w:rsidR="008B2FCE" w:rsidRPr="00B85421" w:rsidRDefault="008B2FCE" w:rsidP="008B2FC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Гусляниці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Ганні Василівні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 w:rsidR="009479B6">
        <w:rPr>
          <w:rFonts w:eastAsia="Times New Roman" w:cs="Times New Roman"/>
          <w:spacing w:val="-8"/>
          <w:szCs w:val="28"/>
          <w:lang w:eastAsia="ru-RU"/>
        </w:rPr>
        <w:t>вулиці Спаська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9479B6">
        <w:rPr>
          <w:rFonts w:eastAsia="Times New Roman" w:cs="Times New Roman"/>
          <w:spacing w:val="-8"/>
          <w:szCs w:val="28"/>
          <w:lang w:eastAsia="ru-RU"/>
        </w:rPr>
        <w:t>132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479B6">
        <w:rPr>
          <w:rFonts w:eastAsia="Times New Roman" w:cs="Times New Roman"/>
          <w:spacing w:val="-8"/>
          <w:szCs w:val="28"/>
          <w:lang w:eastAsia="ru-RU"/>
        </w:rPr>
        <w:t>471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9479B6">
        <w:rPr>
          <w:rFonts w:eastAsia="Times New Roman" w:cs="Times New Roman"/>
          <w:spacing w:val="-8"/>
          <w:szCs w:val="28"/>
          <w:lang w:eastAsia="ru-RU"/>
        </w:rPr>
        <w:t>15</w:t>
      </w:r>
      <w:r w:rsidRPr="00B85421">
        <w:rPr>
          <w:rFonts w:eastAsia="Times New Roman" w:cs="Times New Roman"/>
          <w:spacing w:val="-8"/>
          <w:szCs w:val="28"/>
          <w:lang w:eastAsia="ru-RU"/>
        </w:rPr>
        <w:t>:</w:t>
      </w:r>
      <w:r w:rsidR="009479B6">
        <w:rPr>
          <w:rFonts w:eastAsia="Times New Roman" w:cs="Times New Roman"/>
          <w:spacing w:val="-8"/>
          <w:szCs w:val="28"/>
          <w:lang w:eastAsia="ru-RU"/>
        </w:rPr>
        <w:t>0433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</w:t>
      </w:r>
      <w:r w:rsidRPr="00B85421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8B2FCE" w:rsidRPr="00B85421" w:rsidRDefault="008B2FCE" w:rsidP="008B2FC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7.1.Передати </w:t>
      </w:r>
      <w:proofErr w:type="spellStart"/>
      <w:r w:rsidR="004D2E32" w:rsidRPr="004D2E32">
        <w:rPr>
          <w:rFonts w:eastAsia="Times New Roman" w:cs="Times New Roman"/>
          <w:spacing w:val="-8"/>
          <w:szCs w:val="28"/>
          <w:lang w:eastAsia="ru-RU"/>
        </w:rPr>
        <w:t>Гусляниці</w:t>
      </w:r>
      <w:proofErr w:type="spellEnd"/>
      <w:r w:rsidR="004D2E32" w:rsidRPr="004D2E32">
        <w:rPr>
          <w:rFonts w:eastAsia="Times New Roman" w:cs="Times New Roman"/>
          <w:spacing w:val="-8"/>
          <w:szCs w:val="28"/>
          <w:lang w:eastAsia="ru-RU"/>
        </w:rPr>
        <w:t xml:space="preserve"> Ганні Василівні 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в оренду, строком на 49 років  земельну ділянку у місті Глухів по </w:t>
      </w:r>
      <w:r w:rsidR="004D2E32">
        <w:rPr>
          <w:rFonts w:eastAsia="Times New Roman" w:cs="Times New Roman"/>
          <w:spacing w:val="-8"/>
          <w:szCs w:val="28"/>
          <w:lang w:eastAsia="ru-RU"/>
        </w:rPr>
        <w:t>вулиці Спаська</w:t>
      </w:r>
      <w:r w:rsidR="004D2E32" w:rsidRPr="00B8542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4D2E32">
        <w:rPr>
          <w:rFonts w:eastAsia="Times New Roman" w:cs="Times New Roman"/>
          <w:spacing w:val="-8"/>
          <w:szCs w:val="28"/>
          <w:lang w:eastAsia="ru-RU"/>
        </w:rPr>
        <w:t>132</w:t>
      </w:r>
      <w:r w:rsidR="004D2E32" w:rsidRPr="00B8542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D2E32">
        <w:rPr>
          <w:rFonts w:eastAsia="Times New Roman" w:cs="Times New Roman"/>
          <w:spacing w:val="-8"/>
          <w:szCs w:val="28"/>
          <w:lang w:eastAsia="ru-RU"/>
        </w:rPr>
        <w:t>471</w:t>
      </w:r>
      <w:r w:rsidR="004D2E32" w:rsidRPr="00B8542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4D2E32">
        <w:rPr>
          <w:rFonts w:eastAsia="Times New Roman" w:cs="Times New Roman"/>
          <w:spacing w:val="-8"/>
          <w:szCs w:val="28"/>
          <w:lang w:eastAsia="ru-RU"/>
        </w:rPr>
        <w:t>15</w:t>
      </w:r>
      <w:r w:rsidR="004D2E32" w:rsidRPr="00B85421">
        <w:rPr>
          <w:rFonts w:eastAsia="Times New Roman" w:cs="Times New Roman"/>
          <w:spacing w:val="-8"/>
          <w:szCs w:val="28"/>
          <w:lang w:eastAsia="ru-RU"/>
        </w:rPr>
        <w:t>:</w:t>
      </w:r>
      <w:r w:rsidR="004D2E32">
        <w:rPr>
          <w:rFonts w:eastAsia="Times New Roman" w:cs="Times New Roman"/>
          <w:spacing w:val="-8"/>
          <w:szCs w:val="28"/>
          <w:lang w:eastAsia="ru-RU"/>
        </w:rPr>
        <w:t>0433</w:t>
      </w:r>
      <w:r w:rsidR="004D2E32" w:rsidRPr="00B8542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8542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B2FCE" w:rsidRDefault="008B2FCE" w:rsidP="008B2FC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85421">
        <w:rPr>
          <w:rFonts w:eastAsia="Times New Roman" w:cs="Times New Roman"/>
          <w:spacing w:val="-8"/>
          <w:szCs w:val="28"/>
          <w:lang w:eastAsia="ru-RU"/>
        </w:rPr>
        <w:t>7.2.</w:t>
      </w:r>
      <w:r w:rsidR="004D2E32" w:rsidRPr="004D2E32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4D2E32" w:rsidRPr="004D2E32">
        <w:rPr>
          <w:rFonts w:eastAsia="Times New Roman" w:cs="Times New Roman"/>
          <w:spacing w:val="-8"/>
          <w:szCs w:val="28"/>
          <w:lang w:eastAsia="ru-RU"/>
        </w:rPr>
        <w:t>Гусляниці</w:t>
      </w:r>
      <w:proofErr w:type="spellEnd"/>
      <w:r w:rsidR="004D2E32" w:rsidRPr="004D2E32">
        <w:rPr>
          <w:rFonts w:eastAsia="Times New Roman" w:cs="Times New Roman"/>
          <w:spacing w:val="-8"/>
          <w:szCs w:val="28"/>
          <w:lang w:eastAsia="ru-RU"/>
        </w:rPr>
        <w:t xml:space="preserve"> Ганні Василівні 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місті Глухів по </w:t>
      </w:r>
      <w:r w:rsidR="004D2E32" w:rsidRPr="004D2E32">
        <w:rPr>
          <w:rFonts w:eastAsia="Times New Roman" w:cs="Times New Roman"/>
          <w:spacing w:val="-8"/>
          <w:szCs w:val="28"/>
          <w:lang w:eastAsia="ru-RU"/>
        </w:rPr>
        <w:t xml:space="preserve">вулиці Спаська, 132 площею 471 м2, кадастровий номер 5910300000:01:015:0433 </w:t>
      </w:r>
      <w:r w:rsidRPr="00B8542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вимог Закону України «Про оренду землі» та ст.125,126 Земельного кодексу України.</w:t>
      </w:r>
    </w:p>
    <w:p w:rsidR="00796339" w:rsidRPr="00B85421" w:rsidRDefault="00796339" w:rsidP="0079633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Максютенко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Тетяні Володимирівні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>селі Москаленки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Садова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01AF7">
        <w:rPr>
          <w:rFonts w:eastAsia="Times New Roman" w:cs="Times New Roman"/>
          <w:spacing w:val="-8"/>
          <w:szCs w:val="28"/>
          <w:lang w:eastAsia="ru-RU"/>
        </w:rPr>
        <w:t>36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01AF7">
        <w:rPr>
          <w:rFonts w:eastAsia="Times New Roman" w:cs="Times New Roman"/>
          <w:spacing w:val="-8"/>
          <w:szCs w:val="28"/>
          <w:lang w:eastAsia="ru-RU"/>
        </w:rPr>
        <w:t>2500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F01AF7">
        <w:rPr>
          <w:rFonts w:eastAsia="Times New Roman" w:cs="Times New Roman"/>
          <w:spacing w:val="-8"/>
          <w:szCs w:val="28"/>
          <w:lang w:eastAsia="ru-RU"/>
        </w:rPr>
        <w:t>215848</w:t>
      </w:r>
      <w:r w:rsidRPr="00B85421">
        <w:rPr>
          <w:rFonts w:eastAsia="Times New Roman" w:cs="Times New Roman"/>
          <w:spacing w:val="-8"/>
          <w:szCs w:val="28"/>
          <w:lang w:eastAsia="ru-RU"/>
        </w:rPr>
        <w:t>00:0</w:t>
      </w:r>
      <w:r w:rsidR="00F01AF7">
        <w:rPr>
          <w:rFonts w:eastAsia="Times New Roman" w:cs="Times New Roman"/>
          <w:spacing w:val="-8"/>
          <w:szCs w:val="28"/>
          <w:lang w:eastAsia="ru-RU"/>
        </w:rPr>
        <w:t>4</w:t>
      </w:r>
      <w:r w:rsidRPr="00B85421">
        <w:rPr>
          <w:rFonts w:eastAsia="Times New Roman" w:cs="Times New Roman"/>
          <w:spacing w:val="-8"/>
          <w:szCs w:val="28"/>
          <w:lang w:eastAsia="ru-RU"/>
        </w:rPr>
        <w:t>:0</w:t>
      </w:r>
      <w:r w:rsidR="00F01AF7">
        <w:rPr>
          <w:rFonts w:eastAsia="Times New Roman" w:cs="Times New Roman"/>
          <w:spacing w:val="-8"/>
          <w:szCs w:val="28"/>
          <w:lang w:eastAsia="ru-RU"/>
        </w:rPr>
        <w:t>01</w:t>
      </w:r>
      <w:r w:rsidRPr="00B8542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F01AF7">
        <w:rPr>
          <w:rFonts w:eastAsia="Times New Roman" w:cs="Times New Roman"/>
          <w:spacing w:val="-8"/>
          <w:szCs w:val="28"/>
          <w:lang w:eastAsia="ru-RU"/>
        </w:rPr>
        <w:t xml:space="preserve">006 </w:t>
      </w:r>
      <w:r w:rsidRPr="00B8542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96339" w:rsidRPr="00B85421" w:rsidRDefault="00F33C57" w:rsidP="0079633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796339" w:rsidRPr="00B8542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436A02">
        <w:rPr>
          <w:rFonts w:eastAsia="Times New Roman" w:cs="Times New Roman"/>
          <w:spacing w:val="-8"/>
          <w:szCs w:val="28"/>
          <w:lang w:eastAsia="ru-RU"/>
        </w:rPr>
        <w:t>Максютенко</w:t>
      </w:r>
      <w:proofErr w:type="spellEnd"/>
      <w:r w:rsidR="00436A02">
        <w:rPr>
          <w:rFonts w:eastAsia="Times New Roman" w:cs="Times New Roman"/>
          <w:spacing w:val="-8"/>
          <w:szCs w:val="28"/>
          <w:lang w:eastAsia="ru-RU"/>
        </w:rPr>
        <w:t xml:space="preserve"> Тетяні Володимирівні</w:t>
      </w:r>
      <w:r w:rsidR="00436A02" w:rsidRPr="00B8542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96339" w:rsidRPr="00B85421">
        <w:rPr>
          <w:rFonts w:eastAsia="Times New Roman" w:cs="Times New Roman"/>
          <w:spacing w:val="-8"/>
          <w:szCs w:val="28"/>
          <w:lang w:eastAsia="ru-RU"/>
        </w:rPr>
        <w:t xml:space="preserve">в оренду, строком на 49 років  земельну ділянку у </w:t>
      </w:r>
      <w:r w:rsidR="00436A02">
        <w:rPr>
          <w:rFonts w:eastAsia="Times New Roman" w:cs="Times New Roman"/>
          <w:spacing w:val="-8"/>
          <w:szCs w:val="28"/>
          <w:lang w:eastAsia="ru-RU"/>
        </w:rPr>
        <w:t>селі Москаленки</w:t>
      </w:r>
      <w:r w:rsidR="00436A02" w:rsidRPr="00B8542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436A02">
        <w:rPr>
          <w:rFonts w:eastAsia="Times New Roman" w:cs="Times New Roman"/>
          <w:spacing w:val="-8"/>
          <w:szCs w:val="28"/>
          <w:lang w:eastAsia="ru-RU"/>
        </w:rPr>
        <w:t>вулиці Садова</w:t>
      </w:r>
      <w:r w:rsidR="00436A02" w:rsidRPr="00B8542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436A02">
        <w:rPr>
          <w:rFonts w:eastAsia="Times New Roman" w:cs="Times New Roman"/>
          <w:spacing w:val="-8"/>
          <w:szCs w:val="28"/>
          <w:lang w:eastAsia="ru-RU"/>
        </w:rPr>
        <w:t>36</w:t>
      </w:r>
      <w:r w:rsidR="00436A02" w:rsidRPr="00B8542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36A02">
        <w:rPr>
          <w:rFonts w:eastAsia="Times New Roman" w:cs="Times New Roman"/>
          <w:spacing w:val="-8"/>
          <w:szCs w:val="28"/>
          <w:lang w:eastAsia="ru-RU"/>
        </w:rPr>
        <w:t>2500</w:t>
      </w:r>
      <w:r w:rsidR="00436A02" w:rsidRPr="00B8542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436A02">
        <w:rPr>
          <w:rFonts w:eastAsia="Times New Roman" w:cs="Times New Roman"/>
          <w:spacing w:val="-8"/>
          <w:szCs w:val="28"/>
          <w:lang w:eastAsia="ru-RU"/>
        </w:rPr>
        <w:t>215848</w:t>
      </w:r>
      <w:r w:rsidR="00436A02" w:rsidRPr="00B85421">
        <w:rPr>
          <w:rFonts w:eastAsia="Times New Roman" w:cs="Times New Roman"/>
          <w:spacing w:val="-8"/>
          <w:szCs w:val="28"/>
          <w:lang w:eastAsia="ru-RU"/>
        </w:rPr>
        <w:t>00:0</w:t>
      </w:r>
      <w:r w:rsidR="00436A02">
        <w:rPr>
          <w:rFonts w:eastAsia="Times New Roman" w:cs="Times New Roman"/>
          <w:spacing w:val="-8"/>
          <w:szCs w:val="28"/>
          <w:lang w:eastAsia="ru-RU"/>
        </w:rPr>
        <w:t>4</w:t>
      </w:r>
      <w:r w:rsidR="00436A02" w:rsidRPr="00B85421">
        <w:rPr>
          <w:rFonts w:eastAsia="Times New Roman" w:cs="Times New Roman"/>
          <w:spacing w:val="-8"/>
          <w:szCs w:val="28"/>
          <w:lang w:eastAsia="ru-RU"/>
        </w:rPr>
        <w:t>:0</w:t>
      </w:r>
      <w:r w:rsidR="00436A02">
        <w:rPr>
          <w:rFonts w:eastAsia="Times New Roman" w:cs="Times New Roman"/>
          <w:spacing w:val="-8"/>
          <w:szCs w:val="28"/>
          <w:lang w:eastAsia="ru-RU"/>
        </w:rPr>
        <w:t>01</w:t>
      </w:r>
      <w:r w:rsidR="00436A02" w:rsidRPr="00B85421">
        <w:rPr>
          <w:rFonts w:eastAsia="Times New Roman" w:cs="Times New Roman"/>
          <w:spacing w:val="-8"/>
          <w:szCs w:val="28"/>
          <w:lang w:eastAsia="ru-RU"/>
        </w:rPr>
        <w:t>:</w:t>
      </w:r>
      <w:r w:rsidR="00436A02">
        <w:rPr>
          <w:rFonts w:eastAsia="Times New Roman" w:cs="Times New Roman"/>
          <w:spacing w:val="-8"/>
          <w:szCs w:val="28"/>
          <w:lang w:eastAsia="ru-RU"/>
        </w:rPr>
        <w:t xml:space="preserve">0006 </w:t>
      </w:r>
      <w:r w:rsidR="00796339" w:rsidRPr="00B8542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96339" w:rsidRDefault="00734000" w:rsidP="0079633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796339" w:rsidRPr="00B85421">
        <w:rPr>
          <w:rFonts w:eastAsia="Times New Roman" w:cs="Times New Roman"/>
          <w:spacing w:val="-8"/>
          <w:szCs w:val="28"/>
          <w:lang w:eastAsia="ru-RU"/>
        </w:rPr>
        <w:t>.2.</w:t>
      </w:r>
      <w:r w:rsidR="00796339" w:rsidRPr="004D2E32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436A02">
        <w:rPr>
          <w:rFonts w:eastAsia="Times New Roman" w:cs="Times New Roman"/>
          <w:spacing w:val="-8"/>
          <w:szCs w:val="28"/>
          <w:lang w:eastAsia="ru-RU"/>
        </w:rPr>
        <w:t>Максютенко</w:t>
      </w:r>
      <w:proofErr w:type="spellEnd"/>
      <w:r w:rsidR="00436A02">
        <w:rPr>
          <w:rFonts w:eastAsia="Times New Roman" w:cs="Times New Roman"/>
          <w:spacing w:val="-8"/>
          <w:szCs w:val="28"/>
          <w:lang w:eastAsia="ru-RU"/>
        </w:rPr>
        <w:t xml:space="preserve"> Тетяні Володимирівні</w:t>
      </w:r>
      <w:r w:rsidR="00436A02" w:rsidRPr="00B8542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96339" w:rsidRPr="00B8542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</w:t>
      </w:r>
      <w:r w:rsidR="00F33C57">
        <w:rPr>
          <w:rFonts w:eastAsia="Times New Roman" w:cs="Times New Roman"/>
          <w:spacing w:val="-8"/>
          <w:szCs w:val="28"/>
          <w:lang w:eastAsia="ru-RU"/>
        </w:rPr>
        <w:t>селі Москаленки</w:t>
      </w:r>
      <w:r w:rsidR="00F33C57" w:rsidRPr="00B8542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F33C57">
        <w:rPr>
          <w:rFonts w:eastAsia="Times New Roman" w:cs="Times New Roman"/>
          <w:spacing w:val="-8"/>
          <w:szCs w:val="28"/>
          <w:lang w:eastAsia="ru-RU"/>
        </w:rPr>
        <w:t>вулиці Садова</w:t>
      </w:r>
      <w:r w:rsidR="00F33C57" w:rsidRPr="00B8542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33C57">
        <w:rPr>
          <w:rFonts w:eastAsia="Times New Roman" w:cs="Times New Roman"/>
          <w:spacing w:val="-8"/>
          <w:szCs w:val="28"/>
          <w:lang w:eastAsia="ru-RU"/>
        </w:rPr>
        <w:t>36</w:t>
      </w:r>
      <w:r w:rsidR="00F33C57" w:rsidRPr="00B8542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33C57">
        <w:rPr>
          <w:rFonts w:eastAsia="Times New Roman" w:cs="Times New Roman"/>
          <w:spacing w:val="-8"/>
          <w:szCs w:val="28"/>
          <w:lang w:eastAsia="ru-RU"/>
        </w:rPr>
        <w:t>2500</w:t>
      </w:r>
      <w:r w:rsidR="00F33C57" w:rsidRPr="00B8542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F33C57">
        <w:rPr>
          <w:rFonts w:eastAsia="Times New Roman" w:cs="Times New Roman"/>
          <w:spacing w:val="-8"/>
          <w:szCs w:val="28"/>
          <w:lang w:eastAsia="ru-RU"/>
        </w:rPr>
        <w:t>215848</w:t>
      </w:r>
      <w:r w:rsidR="00F33C57" w:rsidRPr="00B85421">
        <w:rPr>
          <w:rFonts w:eastAsia="Times New Roman" w:cs="Times New Roman"/>
          <w:spacing w:val="-8"/>
          <w:szCs w:val="28"/>
          <w:lang w:eastAsia="ru-RU"/>
        </w:rPr>
        <w:t>00:0</w:t>
      </w:r>
      <w:r w:rsidR="00F33C57">
        <w:rPr>
          <w:rFonts w:eastAsia="Times New Roman" w:cs="Times New Roman"/>
          <w:spacing w:val="-8"/>
          <w:szCs w:val="28"/>
          <w:lang w:eastAsia="ru-RU"/>
        </w:rPr>
        <w:t>4</w:t>
      </w:r>
      <w:r w:rsidR="00F33C57" w:rsidRPr="00B85421">
        <w:rPr>
          <w:rFonts w:eastAsia="Times New Roman" w:cs="Times New Roman"/>
          <w:spacing w:val="-8"/>
          <w:szCs w:val="28"/>
          <w:lang w:eastAsia="ru-RU"/>
        </w:rPr>
        <w:t>:0</w:t>
      </w:r>
      <w:r w:rsidR="00F33C57">
        <w:rPr>
          <w:rFonts w:eastAsia="Times New Roman" w:cs="Times New Roman"/>
          <w:spacing w:val="-8"/>
          <w:szCs w:val="28"/>
          <w:lang w:eastAsia="ru-RU"/>
        </w:rPr>
        <w:t>01</w:t>
      </w:r>
      <w:r w:rsidR="00F33C57" w:rsidRPr="00B85421">
        <w:rPr>
          <w:rFonts w:eastAsia="Times New Roman" w:cs="Times New Roman"/>
          <w:spacing w:val="-8"/>
          <w:szCs w:val="28"/>
          <w:lang w:eastAsia="ru-RU"/>
        </w:rPr>
        <w:t>:</w:t>
      </w:r>
      <w:r w:rsidR="00F33C57">
        <w:rPr>
          <w:rFonts w:eastAsia="Times New Roman" w:cs="Times New Roman"/>
          <w:spacing w:val="-8"/>
          <w:szCs w:val="28"/>
          <w:lang w:eastAsia="ru-RU"/>
        </w:rPr>
        <w:t xml:space="preserve">0006 </w:t>
      </w:r>
      <w:r w:rsidR="00796339" w:rsidRPr="00B8542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вимог Закону України «Про оренду землі» та ст.125,126 Земельного кодексу України.</w:t>
      </w:r>
    </w:p>
    <w:p w:rsidR="00C355CF" w:rsidRPr="00AB1D70" w:rsidRDefault="00923613" w:rsidP="00C355C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Тімофєєвій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Олександрі Петрівні 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t>у</w:t>
      </w:r>
      <w:r w:rsidR="00C355CF" w:rsidRPr="0013081E">
        <w:rPr>
          <w:rFonts w:eastAsia="Times New Roman" w:cs="Times New Roman"/>
          <w:spacing w:val="-8"/>
          <w:szCs w:val="28"/>
          <w:lang w:eastAsia="ru-RU"/>
        </w:rPr>
        <w:t xml:space="preserve">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Миколи Василенка</w:t>
      </w:r>
      <w:r w:rsidR="00C355CF" w:rsidRPr="0013081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51</w:t>
      </w:r>
      <w:r w:rsidR="00C355CF" w:rsidRPr="0013081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0023A7">
        <w:rPr>
          <w:rFonts w:eastAsia="Times New Roman" w:cs="Times New Roman"/>
          <w:spacing w:val="-8"/>
          <w:szCs w:val="28"/>
          <w:lang w:eastAsia="ru-RU"/>
        </w:rPr>
        <w:t>609</w:t>
      </w:r>
      <w:r w:rsidR="00C355CF" w:rsidRPr="0013081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C355CF">
        <w:rPr>
          <w:rFonts w:eastAsia="Times New Roman" w:cs="Times New Roman"/>
          <w:spacing w:val="-8"/>
          <w:szCs w:val="28"/>
          <w:lang w:eastAsia="ru-RU"/>
        </w:rPr>
        <w:t>1</w:t>
      </w:r>
      <w:r w:rsidR="000023A7">
        <w:rPr>
          <w:rFonts w:eastAsia="Times New Roman" w:cs="Times New Roman"/>
          <w:spacing w:val="-8"/>
          <w:szCs w:val="28"/>
          <w:lang w:eastAsia="ru-RU"/>
        </w:rPr>
        <w:t>2</w:t>
      </w:r>
      <w:r w:rsidR="00C355CF" w:rsidRPr="0013081E">
        <w:rPr>
          <w:rFonts w:eastAsia="Times New Roman" w:cs="Times New Roman"/>
          <w:spacing w:val="-8"/>
          <w:szCs w:val="28"/>
          <w:lang w:eastAsia="ru-RU"/>
        </w:rPr>
        <w:t>:0</w:t>
      </w:r>
      <w:r w:rsidR="000023A7">
        <w:rPr>
          <w:rFonts w:eastAsia="Times New Roman" w:cs="Times New Roman"/>
          <w:spacing w:val="-8"/>
          <w:szCs w:val="28"/>
          <w:lang w:eastAsia="ru-RU"/>
        </w:rPr>
        <w:t>815</w:t>
      </w:r>
      <w:r w:rsidR="00C355C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355CF" w:rsidRPr="00AB1D70" w:rsidRDefault="00814825" w:rsidP="00C355C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CC465C" w:rsidRPr="00CC465C">
        <w:rPr>
          <w:rFonts w:eastAsia="Times New Roman" w:cs="Times New Roman"/>
          <w:spacing w:val="-8"/>
          <w:szCs w:val="28"/>
          <w:lang w:eastAsia="ru-RU"/>
        </w:rPr>
        <w:t>Тімофєєвій</w:t>
      </w:r>
      <w:proofErr w:type="spellEnd"/>
      <w:r w:rsidR="00CC465C" w:rsidRPr="00CC465C">
        <w:rPr>
          <w:rFonts w:eastAsia="Times New Roman" w:cs="Times New Roman"/>
          <w:spacing w:val="-8"/>
          <w:szCs w:val="28"/>
          <w:lang w:eastAsia="ru-RU"/>
        </w:rPr>
        <w:t xml:space="preserve"> Олександрі Петрівні 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C355CF" w:rsidRPr="00DA1001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Миколи Василенка</w:t>
      </w:r>
      <w:r w:rsidRPr="0013081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51</w:t>
      </w:r>
      <w:r w:rsidRPr="0013081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609</w:t>
      </w:r>
      <w:r w:rsidRPr="0013081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12</w:t>
      </w:r>
      <w:r w:rsidRPr="0013081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815 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355CF" w:rsidRDefault="00814825" w:rsidP="00C355C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t>.2.</w:t>
      </w:r>
      <w:r w:rsidR="00CC465C" w:rsidRPr="00CC465C">
        <w:rPr>
          <w:rFonts w:eastAsia="Times New Roman" w:cs="Times New Roman"/>
          <w:spacing w:val="-8"/>
          <w:szCs w:val="28"/>
          <w:lang w:eastAsia="ru-RU"/>
        </w:rPr>
        <w:t xml:space="preserve">Тімофєєвій Олександрі Петрівні 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C355CF" w:rsidRPr="00DA1001">
        <w:rPr>
          <w:rFonts w:eastAsia="Times New Roman" w:cs="Times New Roman"/>
          <w:spacing w:val="-8"/>
          <w:szCs w:val="28"/>
          <w:lang w:eastAsia="ru-RU"/>
        </w:rPr>
        <w:t>міст</w:t>
      </w:r>
      <w:r w:rsidR="00C355CF">
        <w:rPr>
          <w:rFonts w:eastAsia="Times New Roman" w:cs="Times New Roman"/>
          <w:spacing w:val="-8"/>
          <w:szCs w:val="28"/>
          <w:lang w:eastAsia="ru-RU"/>
        </w:rPr>
        <w:t xml:space="preserve">і Глухів по вулиці </w:t>
      </w:r>
      <w:r w:rsidRPr="00814825">
        <w:rPr>
          <w:rFonts w:eastAsia="Times New Roman" w:cs="Times New Roman"/>
          <w:spacing w:val="-8"/>
          <w:szCs w:val="28"/>
          <w:lang w:eastAsia="ru-RU"/>
        </w:rPr>
        <w:t xml:space="preserve">Миколи Василенка, 51 площею 609 м2, кадастровий номер 5910300000:01:012:0815 </w:t>
      </w:r>
      <w:r w:rsidR="00C355CF" w:rsidRPr="00DA100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t xml:space="preserve">для житлової забудови - КВЦПЗ: 02.01 - для 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lastRenderedPageBreak/>
        <w:t>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923613" w:rsidRPr="00923613" w:rsidRDefault="002C12F5" w:rsidP="0092361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3407B">
        <w:rPr>
          <w:rFonts w:eastAsia="Times New Roman" w:cs="Times New Roman"/>
          <w:spacing w:val="-8"/>
          <w:szCs w:val="28"/>
          <w:lang w:eastAsia="ru-RU"/>
        </w:rPr>
        <w:t>Артюх</w:t>
      </w:r>
      <w:proofErr w:type="spellEnd"/>
      <w:r w:rsidR="0043407B">
        <w:rPr>
          <w:rFonts w:eastAsia="Times New Roman" w:cs="Times New Roman"/>
          <w:spacing w:val="-8"/>
          <w:szCs w:val="28"/>
          <w:lang w:eastAsia="ru-RU"/>
        </w:rPr>
        <w:t xml:space="preserve"> Марині Вікторівні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43407B">
        <w:rPr>
          <w:rFonts w:eastAsia="Times New Roman" w:cs="Times New Roman"/>
          <w:spacing w:val="-8"/>
          <w:szCs w:val="28"/>
          <w:lang w:eastAsia="ru-RU"/>
        </w:rPr>
        <w:t>Чехова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43407B">
        <w:rPr>
          <w:rFonts w:eastAsia="Times New Roman" w:cs="Times New Roman"/>
          <w:spacing w:val="-8"/>
          <w:szCs w:val="28"/>
          <w:lang w:eastAsia="ru-RU"/>
        </w:rPr>
        <w:t>16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3407B">
        <w:rPr>
          <w:rFonts w:eastAsia="Times New Roman" w:cs="Times New Roman"/>
          <w:spacing w:val="-8"/>
          <w:szCs w:val="28"/>
          <w:lang w:eastAsia="ru-RU"/>
        </w:rPr>
        <w:t>814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43407B">
        <w:rPr>
          <w:rFonts w:eastAsia="Times New Roman" w:cs="Times New Roman"/>
          <w:spacing w:val="-8"/>
          <w:szCs w:val="28"/>
          <w:lang w:eastAsia="ru-RU"/>
        </w:rPr>
        <w:t>03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>:0</w:t>
      </w:r>
      <w:r w:rsidR="0043407B">
        <w:rPr>
          <w:rFonts w:eastAsia="Times New Roman" w:cs="Times New Roman"/>
          <w:spacing w:val="-8"/>
          <w:szCs w:val="28"/>
          <w:lang w:eastAsia="ru-RU"/>
        </w:rPr>
        <w:t>617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23613" w:rsidRPr="00923613" w:rsidRDefault="00E02CDA" w:rsidP="0092361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B64496" w:rsidRPr="00B64496">
        <w:rPr>
          <w:rFonts w:eastAsia="Times New Roman" w:cs="Times New Roman"/>
          <w:spacing w:val="-8"/>
          <w:szCs w:val="28"/>
          <w:lang w:eastAsia="ru-RU"/>
        </w:rPr>
        <w:t>Артюх</w:t>
      </w:r>
      <w:proofErr w:type="spellEnd"/>
      <w:r w:rsidR="00B64496" w:rsidRPr="00B64496">
        <w:rPr>
          <w:rFonts w:eastAsia="Times New Roman" w:cs="Times New Roman"/>
          <w:spacing w:val="-8"/>
          <w:szCs w:val="28"/>
          <w:lang w:eastAsia="ru-RU"/>
        </w:rPr>
        <w:t xml:space="preserve"> Марині Вікторівні 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B64496" w:rsidRPr="00B64496">
        <w:rPr>
          <w:rFonts w:eastAsia="Times New Roman" w:cs="Times New Roman"/>
          <w:spacing w:val="-8"/>
          <w:szCs w:val="28"/>
          <w:lang w:eastAsia="ru-RU"/>
        </w:rPr>
        <w:t>Чехова, 16 площею 814 м2, кадастровий номер 5910300000:01:003:0617</w:t>
      </w:r>
      <w:r w:rsidR="00B64496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23613" w:rsidRPr="00923613" w:rsidRDefault="00E02CDA" w:rsidP="0092361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>.2.</w:t>
      </w:r>
      <w:r w:rsidR="00B64496" w:rsidRPr="00B64496">
        <w:rPr>
          <w:rFonts w:eastAsia="Times New Roman" w:cs="Times New Roman"/>
          <w:spacing w:val="-8"/>
          <w:szCs w:val="28"/>
          <w:lang w:eastAsia="ru-RU"/>
        </w:rPr>
        <w:t xml:space="preserve">Артюх Марині Вікторівні 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B64496" w:rsidRPr="00B64496">
        <w:rPr>
          <w:rFonts w:eastAsia="Times New Roman" w:cs="Times New Roman"/>
          <w:spacing w:val="-8"/>
          <w:szCs w:val="28"/>
          <w:lang w:eastAsia="ru-RU"/>
        </w:rPr>
        <w:t>Чехова, 16 площею 814 м2, кадастровий номер 5910300000:01:003:0617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FB0DBA" w:rsidRPr="00FB0DBA" w:rsidRDefault="00FB0DBA" w:rsidP="00FB0DB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FB0DBA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Гаркавій Світлані Володимирівні</w:t>
      </w:r>
      <w:r w:rsidRPr="00FB0DBA">
        <w:rPr>
          <w:rFonts w:eastAsia="Times New Roman" w:cs="Times New Roman"/>
          <w:spacing w:val="-8"/>
          <w:szCs w:val="28"/>
          <w:lang w:eastAsia="ru-RU"/>
        </w:rPr>
        <w:t xml:space="preserve"> та </w:t>
      </w:r>
      <w:proofErr w:type="spellStart"/>
      <w:r w:rsidR="002A4623">
        <w:rPr>
          <w:rFonts w:eastAsia="Times New Roman" w:cs="Times New Roman"/>
          <w:spacing w:val="-8"/>
          <w:szCs w:val="28"/>
          <w:lang w:eastAsia="ru-RU"/>
        </w:rPr>
        <w:t>Доброжану</w:t>
      </w:r>
      <w:proofErr w:type="spellEnd"/>
      <w:r w:rsidR="002A4623">
        <w:rPr>
          <w:rFonts w:eastAsia="Times New Roman" w:cs="Times New Roman"/>
          <w:spacing w:val="-8"/>
          <w:szCs w:val="28"/>
          <w:lang w:eastAsia="ru-RU"/>
        </w:rPr>
        <w:t xml:space="preserve"> Анатолію Михайловичу</w:t>
      </w:r>
      <w:r w:rsidRPr="00FB0DBA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2A4623">
        <w:rPr>
          <w:rFonts w:eastAsia="Times New Roman" w:cs="Times New Roman"/>
          <w:spacing w:val="-8"/>
          <w:szCs w:val="28"/>
          <w:lang w:eastAsia="ru-RU"/>
        </w:rPr>
        <w:t>Зарічна</w:t>
      </w:r>
      <w:r w:rsidRPr="00FB0DBA">
        <w:rPr>
          <w:rFonts w:eastAsia="Times New Roman" w:cs="Times New Roman"/>
          <w:spacing w:val="-8"/>
          <w:szCs w:val="28"/>
          <w:lang w:eastAsia="ru-RU"/>
        </w:rPr>
        <w:t>, 3</w:t>
      </w:r>
      <w:r w:rsidR="002A4623">
        <w:rPr>
          <w:rFonts w:eastAsia="Times New Roman" w:cs="Times New Roman"/>
          <w:spacing w:val="-8"/>
          <w:szCs w:val="28"/>
          <w:lang w:eastAsia="ru-RU"/>
        </w:rPr>
        <w:t>0</w:t>
      </w:r>
      <w:r w:rsidRPr="00FB0DBA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A4623">
        <w:rPr>
          <w:rFonts w:eastAsia="Times New Roman" w:cs="Times New Roman"/>
          <w:spacing w:val="-8"/>
          <w:szCs w:val="28"/>
          <w:lang w:eastAsia="ru-RU"/>
        </w:rPr>
        <w:t>633</w:t>
      </w:r>
      <w:r w:rsidRPr="00FB0DBA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2A4623">
        <w:rPr>
          <w:rFonts w:eastAsia="Times New Roman" w:cs="Times New Roman"/>
          <w:spacing w:val="-8"/>
          <w:szCs w:val="28"/>
          <w:lang w:eastAsia="ru-RU"/>
        </w:rPr>
        <w:t>12</w:t>
      </w:r>
      <w:r w:rsidRPr="00FB0DBA">
        <w:rPr>
          <w:rFonts w:eastAsia="Times New Roman" w:cs="Times New Roman"/>
          <w:spacing w:val="-8"/>
          <w:szCs w:val="28"/>
          <w:lang w:eastAsia="ru-RU"/>
        </w:rPr>
        <w:t>:</w:t>
      </w:r>
      <w:r w:rsidR="002A4623">
        <w:rPr>
          <w:rFonts w:eastAsia="Times New Roman" w:cs="Times New Roman"/>
          <w:spacing w:val="-8"/>
          <w:szCs w:val="28"/>
          <w:lang w:eastAsia="ru-RU"/>
        </w:rPr>
        <w:t>0816</w:t>
      </w:r>
      <w:r w:rsidRPr="00FB0DBA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B0DBA" w:rsidRPr="00FB0DBA" w:rsidRDefault="006D2C19" w:rsidP="00FB0DB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="00FB0DBA" w:rsidRPr="00FB0DBA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4950AA" w:rsidRPr="004950AA">
        <w:rPr>
          <w:rFonts w:eastAsia="Times New Roman" w:cs="Times New Roman"/>
          <w:spacing w:val="-8"/>
          <w:szCs w:val="28"/>
          <w:lang w:eastAsia="ru-RU"/>
        </w:rPr>
        <w:t xml:space="preserve">Гаркавій Світлані Володимирівні та </w:t>
      </w:r>
      <w:proofErr w:type="spellStart"/>
      <w:r w:rsidR="004950AA" w:rsidRPr="004950AA">
        <w:rPr>
          <w:rFonts w:eastAsia="Times New Roman" w:cs="Times New Roman"/>
          <w:spacing w:val="-8"/>
          <w:szCs w:val="28"/>
          <w:lang w:eastAsia="ru-RU"/>
        </w:rPr>
        <w:t>Доброжану</w:t>
      </w:r>
      <w:proofErr w:type="spellEnd"/>
      <w:r w:rsidR="004950AA" w:rsidRPr="004950AA">
        <w:rPr>
          <w:rFonts w:eastAsia="Times New Roman" w:cs="Times New Roman"/>
          <w:spacing w:val="-8"/>
          <w:szCs w:val="28"/>
          <w:lang w:eastAsia="ru-RU"/>
        </w:rPr>
        <w:t xml:space="preserve"> Анатолію Михайловичу</w:t>
      </w:r>
      <w:r w:rsidR="00FB0DBA" w:rsidRPr="00FB0DBA">
        <w:rPr>
          <w:rFonts w:eastAsia="Times New Roman" w:cs="Times New Roman"/>
          <w:spacing w:val="-8"/>
          <w:szCs w:val="28"/>
          <w:lang w:eastAsia="ru-RU"/>
        </w:rPr>
        <w:t xml:space="preserve"> у спільну сумісну власність земельну ділянку у місті Глухів по вулиці </w:t>
      </w:r>
      <w:r w:rsidR="004950AA" w:rsidRPr="004950AA">
        <w:rPr>
          <w:rFonts w:eastAsia="Times New Roman" w:cs="Times New Roman"/>
          <w:spacing w:val="-8"/>
          <w:szCs w:val="28"/>
          <w:lang w:eastAsia="ru-RU"/>
        </w:rPr>
        <w:t>Зарічна, 30 площею 633 м2, кадастровий номер 5910300000:01:012:0816</w:t>
      </w:r>
      <w:r w:rsidR="004950A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B0DBA" w:rsidRPr="00FB0DBA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B0DBA" w:rsidRDefault="006D2C19" w:rsidP="00FB0DB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="00FB0DBA" w:rsidRPr="00FB0DBA">
        <w:rPr>
          <w:rFonts w:eastAsia="Times New Roman" w:cs="Times New Roman"/>
          <w:spacing w:val="-8"/>
          <w:szCs w:val="28"/>
          <w:lang w:eastAsia="ru-RU"/>
        </w:rPr>
        <w:t>.2.</w:t>
      </w:r>
      <w:r w:rsidR="004950AA" w:rsidRPr="004950AA">
        <w:rPr>
          <w:rFonts w:eastAsia="Times New Roman" w:cs="Times New Roman"/>
          <w:spacing w:val="-8"/>
          <w:szCs w:val="28"/>
          <w:lang w:eastAsia="ru-RU"/>
        </w:rPr>
        <w:t xml:space="preserve">Гаркавій Світлані Володимирівні та </w:t>
      </w:r>
      <w:proofErr w:type="spellStart"/>
      <w:r w:rsidR="004950AA" w:rsidRPr="004950AA">
        <w:rPr>
          <w:rFonts w:eastAsia="Times New Roman" w:cs="Times New Roman"/>
          <w:spacing w:val="-8"/>
          <w:szCs w:val="28"/>
          <w:lang w:eastAsia="ru-RU"/>
        </w:rPr>
        <w:t>Доброжану</w:t>
      </w:r>
      <w:proofErr w:type="spellEnd"/>
      <w:r w:rsidR="004950AA" w:rsidRPr="004950AA">
        <w:rPr>
          <w:rFonts w:eastAsia="Times New Roman" w:cs="Times New Roman"/>
          <w:spacing w:val="-8"/>
          <w:szCs w:val="28"/>
          <w:lang w:eastAsia="ru-RU"/>
        </w:rPr>
        <w:t xml:space="preserve"> Анатолію Михайловичу</w:t>
      </w:r>
      <w:r w:rsidR="00FB0DBA" w:rsidRPr="00FB0DBA">
        <w:rPr>
          <w:rFonts w:eastAsia="Times New Roman" w:cs="Times New Roman"/>
          <w:spacing w:val="-8"/>
          <w:szCs w:val="28"/>
          <w:lang w:eastAsia="ru-RU"/>
        </w:rPr>
        <w:t xml:space="preserve"> оформити право спільної сумісної власності на земельну ділянку у місті Глухів по вулиці </w:t>
      </w:r>
      <w:r w:rsidR="00DC27F5" w:rsidRPr="00DC27F5">
        <w:rPr>
          <w:rFonts w:eastAsia="Times New Roman" w:cs="Times New Roman"/>
          <w:spacing w:val="-8"/>
          <w:szCs w:val="28"/>
          <w:lang w:eastAsia="ru-RU"/>
        </w:rPr>
        <w:t>Зарічна, 30 площею 633 м2, кадастровий номер 5910300000:01:012:0816</w:t>
      </w:r>
      <w:r w:rsidR="00FB0DBA" w:rsidRPr="00FB0DBA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99353E" w:rsidRPr="00E9290B" w:rsidRDefault="0099353E" w:rsidP="0099353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Самощенко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Світлані Анатоліївні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>селі Будища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7946F5">
        <w:rPr>
          <w:rFonts w:eastAsia="Times New Roman" w:cs="Times New Roman"/>
          <w:spacing w:val="-8"/>
          <w:szCs w:val="28"/>
          <w:lang w:eastAsia="ru-RU"/>
        </w:rPr>
        <w:t>Монастирська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7946F5">
        <w:rPr>
          <w:rFonts w:eastAsia="Times New Roman" w:cs="Times New Roman"/>
          <w:spacing w:val="-8"/>
          <w:szCs w:val="28"/>
          <w:lang w:eastAsia="ru-RU"/>
        </w:rPr>
        <w:t>19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7946F5">
        <w:rPr>
          <w:rFonts w:eastAsia="Times New Roman" w:cs="Times New Roman"/>
          <w:spacing w:val="-8"/>
          <w:szCs w:val="28"/>
          <w:lang w:eastAsia="ru-RU"/>
        </w:rPr>
        <w:t>2500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E9290B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7946F5">
        <w:rPr>
          <w:rFonts w:eastAsia="Times New Roman" w:cs="Times New Roman"/>
          <w:spacing w:val="-8"/>
          <w:szCs w:val="28"/>
          <w:lang w:eastAsia="ru-RU"/>
        </w:rPr>
        <w:t>215804</w:t>
      </w:r>
      <w:r w:rsidRPr="00E9290B">
        <w:rPr>
          <w:rFonts w:eastAsia="Times New Roman" w:cs="Times New Roman"/>
          <w:spacing w:val="-8"/>
          <w:szCs w:val="28"/>
          <w:lang w:eastAsia="ru-RU"/>
        </w:rPr>
        <w:t>00:0</w:t>
      </w:r>
      <w:r w:rsidR="007946F5">
        <w:rPr>
          <w:rFonts w:eastAsia="Times New Roman" w:cs="Times New Roman"/>
          <w:spacing w:val="-8"/>
          <w:szCs w:val="28"/>
          <w:lang w:eastAsia="ru-RU"/>
        </w:rPr>
        <w:t>2</w:t>
      </w:r>
      <w:r w:rsidRPr="00E9290B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E9290B">
        <w:rPr>
          <w:rFonts w:eastAsia="Times New Roman" w:cs="Times New Roman"/>
          <w:spacing w:val="-8"/>
          <w:szCs w:val="28"/>
          <w:lang w:eastAsia="ru-RU"/>
        </w:rPr>
        <w:t>:0</w:t>
      </w:r>
      <w:r w:rsidR="007946F5">
        <w:rPr>
          <w:rFonts w:eastAsia="Times New Roman" w:cs="Times New Roman"/>
          <w:spacing w:val="-8"/>
          <w:szCs w:val="28"/>
          <w:lang w:eastAsia="ru-RU"/>
        </w:rPr>
        <w:t>022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9353E" w:rsidRPr="00E9290B" w:rsidRDefault="007C457B" w:rsidP="0099353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Pr="007C457B">
        <w:rPr>
          <w:rFonts w:eastAsia="Times New Roman" w:cs="Times New Roman"/>
          <w:spacing w:val="-8"/>
          <w:szCs w:val="28"/>
          <w:lang w:eastAsia="ru-RU"/>
        </w:rPr>
        <w:t>Самощенко</w:t>
      </w:r>
      <w:proofErr w:type="spellEnd"/>
      <w:r w:rsidRPr="007C457B">
        <w:rPr>
          <w:rFonts w:eastAsia="Times New Roman" w:cs="Times New Roman"/>
          <w:spacing w:val="-8"/>
          <w:szCs w:val="28"/>
          <w:lang w:eastAsia="ru-RU"/>
        </w:rPr>
        <w:t xml:space="preserve"> Світлані Анатоліївні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селі Будища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>
        <w:rPr>
          <w:rFonts w:eastAsia="Times New Roman" w:cs="Times New Roman"/>
          <w:spacing w:val="-8"/>
          <w:szCs w:val="28"/>
          <w:lang w:eastAsia="ru-RU"/>
        </w:rPr>
        <w:t>Монастирська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19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2500 </w:t>
      </w:r>
      <w:r w:rsidRPr="00E9290B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215804</w:t>
      </w:r>
      <w:r w:rsidRPr="00E9290B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E9290B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E9290B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022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для житлової забудови - КВЦПЗ: 02.01 - для будівництва і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99353E" w:rsidRDefault="00B70F65" w:rsidP="0099353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12.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>2.</w:t>
      </w:r>
      <w:r w:rsidR="0099353E" w:rsidRPr="00994B59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7C457B" w:rsidRPr="007C457B">
        <w:rPr>
          <w:rFonts w:eastAsia="Times New Roman" w:cs="Times New Roman"/>
          <w:spacing w:val="-8"/>
          <w:szCs w:val="28"/>
          <w:lang w:eastAsia="ru-RU"/>
        </w:rPr>
        <w:t>Самощенко</w:t>
      </w:r>
      <w:proofErr w:type="spellEnd"/>
      <w:r w:rsidR="007C457B" w:rsidRPr="007C457B">
        <w:rPr>
          <w:rFonts w:eastAsia="Times New Roman" w:cs="Times New Roman"/>
          <w:spacing w:val="-8"/>
          <w:szCs w:val="28"/>
          <w:lang w:eastAsia="ru-RU"/>
        </w:rPr>
        <w:t xml:space="preserve"> Світлані Анатоліївні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7C457B" w:rsidRPr="007C457B">
        <w:rPr>
          <w:rFonts w:eastAsia="Times New Roman" w:cs="Times New Roman"/>
          <w:spacing w:val="-8"/>
          <w:szCs w:val="28"/>
          <w:lang w:eastAsia="ru-RU"/>
        </w:rPr>
        <w:t xml:space="preserve">селі Будища по вулиці Монастирська, 19 площею 2500 м2, кадастровий номер 5921580400:02:001:0022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99353E" w:rsidRPr="00E9290B" w:rsidRDefault="00BB3D8E" w:rsidP="0099353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13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FE1FE8">
        <w:rPr>
          <w:rFonts w:eastAsia="Times New Roman" w:cs="Times New Roman"/>
          <w:spacing w:val="-8"/>
          <w:szCs w:val="28"/>
          <w:lang w:eastAsia="ru-RU"/>
        </w:rPr>
        <w:t>Титаренко Ірині Михайлівні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FE1FE8">
        <w:rPr>
          <w:rFonts w:eastAsia="Times New Roman" w:cs="Times New Roman"/>
          <w:spacing w:val="-8"/>
          <w:szCs w:val="28"/>
          <w:lang w:eastAsia="ru-RU"/>
        </w:rPr>
        <w:t>селі Будища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FE1FE8">
        <w:rPr>
          <w:rFonts w:eastAsia="Times New Roman" w:cs="Times New Roman"/>
          <w:spacing w:val="-8"/>
          <w:szCs w:val="28"/>
          <w:lang w:eastAsia="ru-RU"/>
        </w:rPr>
        <w:t>Монастирська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E1FE8">
        <w:rPr>
          <w:rFonts w:eastAsia="Times New Roman" w:cs="Times New Roman"/>
          <w:spacing w:val="-8"/>
          <w:szCs w:val="28"/>
          <w:lang w:eastAsia="ru-RU"/>
        </w:rPr>
        <w:t>28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E1FE8">
        <w:rPr>
          <w:rFonts w:eastAsia="Times New Roman" w:cs="Times New Roman"/>
          <w:spacing w:val="-8"/>
          <w:szCs w:val="28"/>
          <w:lang w:eastAsia="ru-RU"/>
        </w:rPr>
        <w:t>2500</w:t>
      </w:r>
      <w:r w:rsidR="0099353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FE1FE8">
        <w:rPr>
          <w:rFonts w:eastAsia="Times New Roman" w:cs="Times New Roman"/>
          <w:spacing w:val="-8"/>
          <w:szCs w:val="28"/>
          <w:lang w:eastAsia="ru-RU"/>
        </w:rPr>
        <w:t>215804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>00:0</w:t>
      </w:r>
      <w:r w:rsidR="00FE1FE8">
        <w:rPr>
          <w:rFonts w:eastAsia="Times New Roman" w:cs="Times New Roman"/>
          <w:spacing w:val="-8"/>
          <w:szCs w:val="28"/>
          <w:lang w:eastAsia="ru-RU"/>
        </w:rPr>
        <w:t>2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>:00</w:t>
      </w:r>
      <w:r w:rsidR="0099353E">
        <w:rPr>
          <w:rFonts w:eastAsia="Times New Roman" w:cs="Times New Roman"/>
          <w:spacing w:val="-8"/>
          <w:szCs w:val="28"/>
          <w:lang w:eastAsia="ru-RU"/>
        </w:rPr>
        <w:t>1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>:0</w:t>
      </w:r>
      <w:r w:rsidR="00FE1FE8">
        <w:rPr>
          <w:rFonts w:eastAsia="Times New Roman" w:cs="Times New Roman"/>
          <w:spacing w:val="-8"/>
          <w:szCs w:val="28"/>
          <w:lang w:eastAsia="ru-RU"/>
        </w:rPr>
        <w:t>021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9353E" w:rsidRPr="00E9290B" w:rsidRDefault="000368CA" w:rsidP="0099353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13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622D4A" w:rsidRPr="00622D4A">
        <w:rPr>
          <w:rFonts w:eastAsia="Times New Roman" w:cs="Times New Roman"/>
          <w:spacing w:val="-8"/>
          <w:szCs w:val="28"/>
          <w:lang w:eastAsia="ru-RU"/>
        </w:rPr>
        <w:t xml:space="preserve">Титаренко Ірині Михайлівні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B87A42" w:rsidRPr="00B87A42">
        <w:rPr>
          <w:rFonts w:eastAsia="Times New Roman" w:cs="Times New Roman"/>
          <w:spacing w:val="-8"/>
          <w:szCs w:val="28"/>
          <w:lang w:eastAsia="ru-RU"/>
        </w:rPr>
        <w:t xml:space="preserve">селі Будища по вулиці Монастирська, 28 площею 2500 м2, кадастровий номер 5921580400:02:001:0021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9353E" w:rsidRDefault="000368CA" w:rsidP="0099353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13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>.2.</w:t>
      </w:r>
      <w:r w:rsidR="0099353E" w:rsidRPr="00994B5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22D4A" w:rsidRPr="00622D4A">
        <w:rPr>
          <w:rFonts w:eastAsia="Times New Roman" w:cs="Times New Roman"/>
          <w:spacing w:val="-8"/>
          <w:szCs w:val="28"/>
          <w:lang w:eastAsia="ru-RU"/>
        </w:rPr>
        <w:t xml:space="preserve">Титаренко Ірині Михайлівні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B87A42">
        <w:rPr>
          <w:rFonts w:eastAsia="Times New Roman" w:cs="Times New Roman"/>
          <w:spacing w:val="-8"/>
          <w:szCs w:val="28"/>
          <w:lang w:eastAsia="ru-RU"/>
        </w:rPr>
        <w:t>селі Будища</w:t>
      </w:r>
      <w:r w:rsidR="00B87A42" w:rsidRPr="00E9290B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B87A42">
        <w:rPr>
          <w:rFonts w:eastAsia="Times New Roman" w:cs="Times New Roman"/>
          <w:spacing w:val="-8"/>
          <w:szCs w:val="28"/>
          <w:lang w:eastAsia="ru-RU"/>
        </w:rPr>
        <w:t>Монастирська</w:t>
      </w:r>
      <w:r w:rsidR="00B87A42" w:rsidRPr="00E9290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B87A42">
        <w:rPr>
          <w:rFonts w:eastAsia="Times New Roman" w:cs="Times New Roman"/>
          <w:spacing w:val="-8"/>
          <w:szCs w:val="28"/>
          <w:lang w:eastAsia="ru-RU"/>
        </w:rPr>
        <w:t>28</w:t>
      </w:r>
      <w:r w:rsidR="00B87A42" w:rsidRPr="00E9290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B87A42">
        <w:rPr>
          <w:rFonts w:eastAsia="Times New Roman" w:cs="Times New Roman"/>
          <w:spacing w:val="-8"/>
          <w:szCs w:val="28"/>
          <w:lang w:eastAsia="ru-RU"/>
        </w:rPr>
        <w:t xml:space="preserve">2500 </w:t>
      </w:r>
      <w:r w:rsidR="00B87A42" w:rsidRPr="00E9290B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B87A42">
        <w:rPr>
          <w:rFonts w:eastAsia="Times New Roman" w:cs="Times New Roman"/>
          <w:spacing w:val="-8"/>
          <w:szCs w:val="28"/>
          <w:lang w:eastAsia="ru-RU"/>
        </w:rPr>
        <w:t>215804</w:t>
      </w:r>
      <w:r w:rsidR="00B87A42" w:rsidRPr="00E9290B">
        <w:rPr>
          <w:rFonts w:eastAsia="Times New Roman" w:cs="Times New Roman"/>
          <w:spacing w:val="-8"/>
          <w:szCs w:val="28"/>
          <w:lang w:eastAsia="ru-RU"/>
        </w:rPr>
        <w:t>00:0</w:t>
      </w:r>
      <w:r w:rsidR="00B87A42">
        <w:rPr>
          <w:rFonts w:eastAsia="Times New Roman" w:cs="Times New Roman"/>
          <w:spacing w:val="-8"/>
          <w:szCs w:val="28"/>
          <w:lang w:eastAsia="ru-RU"/>
        </w:rPr>
        <w:t>2</w:t>
      </w:r>
      <w:r w:rsidR="00B87A42" w:rsidRPr="00E9290B">
        <w:rPr>
          <w:rFonts w:eastAsia="Times New Roman" w:cs="Times New Roman"/>
          <w:spacing w:val="-8"/>
          <w:szCs w:val="28"/>
          <w:lang w:eastAsia="ru-RU"/>
        </w:rPr>
        <w:t>:00</w:t>
      </w:r>
      <w:r w:rsidR="00B87A42">
        <w:rPr>
          <w:rFonts w:eastAsia="Times New Roman" w:cs="Times New Roman"/>
          <w:spacing w:val="-8"/>
          <w:szCs w:val="28"/>
          <w:lang w:eastAsia="ru-RU"/>
        </w:rPr>
        <w:t>1</w:t>
      </w:r>
      <w:r w:rsidR="00B87A42" w:rsidRPr="00E9290B">
        <w:rPr>
          <w:rFonts w:eastAsia="Times New Roman" w:cs="Times New Roman"/>
          <w:spacing w:val="-8"/>
          <w:szCs w:val="28"/>
          <w:lang w:eastAsia="ru-RU"/>
        </w:rPr>
        <w:t>:0</w:t>
      </w:r>
      <w:r w:rsidR="00B87A42">
        <w:rPr>
          <w:rFonts w:eastAsia="Times New Roman" w:cs="Times New Roman"/>
          <w:spacing w:val="-8"/>
          <w:szCs w:val="28"/>
          <w:lang w:eastAsia="ru-RU"/>
        </w:rPr>
        <w:t>021</w:t>
      </w:r>
      <w:r w:rsidR="00B87A42" w:rsidRPr="00E9290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0515C1" w:rsidRPr="00B85421" w:rsidRDefault="006D2C19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368CA">
        <w:rPr>
          <w:rFonts w:eastAsia="Times New Roman" w:cs="Times New Roman"/>
          <w:spacing w:val="-8"/>
          <w:szCs w:val="28"/>
          <w:lang w:eastAsia="ru-RU"/>
        </w:rPr>
        <w:t>4</w:t>
      </w:r>
      <w:r w:rsidR="000515C1" w:rsidRPr="00B85421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 </w:t>
      </w:r>
    </w:p>
    <w:p w:rsidR="000515C1" w:rsidRPr="00B85421" w:rsidRDefault="000515C1" w:rsidP="000515C1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0515C1" w:rsidRPr="00B85421" w:rsidRDefault="000515C1" w:rsidP="000515C1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0515C1" w:rsidRDefault="000515C1" w:rsidP="000515C1">
      <w:pPr>
        <w:ind w:firstLine="0"/>
        <w:rPr>
          <w:rFonts w:eastAsia="Times New Roman" w:cs="Times New Roman"/>
          <w:szCs w:val="28"/>
          <w:lang w:eastAsia="ru-RU"/>
        </w:rPr>
      </w:pPr>
      <w:r w:rsidRPr="003A4E99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                 Надія ВАЙЛО</w:t>
      </w:r>
    </w:p>
    <w:p w:rsidR="00C948FE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:rsidR="00C948FE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:rsidR="00C948FE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:rsidR="00C948FE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:rsidR="00C948FE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:rsidR="00C948FE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:rsidR="00C948FE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:rsidR="00C948FE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:rsidR="00C948FE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:rsidR="00C948FE" w:rsidRPr="003A4E99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:rsidR="000515C1" w:rsidRPr="003A4E99" w:rsidRDefault="000515C1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sectPr w:rsidR="00880E65" w:rsidSect="0026012A">
      <w:headerReference w:type="default" r:id="rId7"/>
      <w:pgSz w:w="12240" w:h="15840"/>
      <w:pgMar w:top="709" w:right="567" w:bottom="851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8F7" w:rsidRDefault="005A38F7">
      <w:r>
        <w:separator/>
      </w:r>
    </w:p>
  </w:endnote>
  <w:endnote w:type="continuationSeparator" w:id="0">
    <w:p w:rsidR="005A38F7" w:rsidRDefault="005A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8F7" w:rsidRDefault="005A38F7">
      <w:r>
        <w:separator/>
      </w:r>
    </w:p>
  </w:footnote>
  <w:footnote w:type="continuationSeparator" w:id="0">
    <w:p w:rsidR="005A38F7" w:rsidRDefault="005A3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C71" w:rsidRDefault="00BA2C71" w:rsidP="0057409B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CA2"/>
    <w:rsid w:val="00000FF7"/>
    <w:rsid w:val="000023A7"/>
    <w:rsid w:val="00007155"/>
    <w:rsid w:val="00015C19"/>
    <w:rsid w:val="000163E6"/>
    <w:rsid w:val="000208EF"/>
    <w:rsid w:val="000216DA"/>
    <w:rsid w:val="00026D1F"/>
    <w:rsid w:val="0002732C"/>
    <w:rsid w:val="000334E2"/>
    <w:rsid w:val="000368CA"/>
    <w:rsid w:val="00047074"/>
    <w:rsid w:val="0004792B"/>
    <w:rsid w:val="000515C1"/>
    <w:rsid w:val="000536AA"/>
    <w:rsid w:val="000561CE"/>
    <w:rsid w:val="0006367D"/>
    <w:rsid w:val="000706A3"/>
    <w:rsid w:val="00082473"/>
    <w:rsid w:val="00082DCE"/>
    <w:rsid w:val="00087615"/>
    <w:rsid w:val="00090F88"/>
    <w:rsid w:val="00094BBF"/>
    <w:rsid w:val="00097376"/>
    <w:rsid w:val="000A55DA"/>
    <w:rsid w:val="000B0DBC"/>
    <w:rsid w:val="000B1098"/>
    <w:rsid w:val="000C6F62"/>
    <w:rsid w:val="000D08CF"/>
    <w:rsid w:val="000D2623"/>
    <w:rsid w:val="000D30D8"/>
    <w:rsid w:val="000D54F8"/>
    <w:rsid w:val="000D68C7"/>
    <w:rsid w:val="000E06CC"/>
    <w:rsid w:val="000E1186"/>
    <w:rsid w:val="000E2440"/>
    <w:rsid w:val="000E4203"/>
    <w:rsid w:val="000E6F14"/>
    <w:rsid w:val="000F236A"/>
    <w:rsid w:val="000F4B17"/>
    <w:rsid w:val="001000E5"/>
    <w:rsid w:val="0010039C"/>
    <w:rsid w:val="00100CDB"/>
    <w:rsid w:val="001023FE"/>
    <w:rsid w:val="00104D7F"/>
    <w:rsid w:val="00105772"/>
    <w:rsid w:val="00111761"/>
    <w:rsid w:val="001126A0"/>
    <w:rsid w:val="00113E1C"/>
    <w:rsid w:val="00116166"/>
    <w:rsid w:val="00117414"/>
    <w:rsid w:val="00121131"/>
    <w:rsid w:val="00124EA1"/>
    <w:rsid w:val="001250F8"/>
    <w:rsid w:val="00127CB2"/>
    <w:rsid w:val="0013081E"/>
    <w:rsid w:val="00137DBA"/>
    <w:rsid w:val="001501E0"/>
    <w:rsid w:val="00150ADC"/>
    <w:rsid w:val="00154C01"/>
    <w:rsid w:val="0015528C"/>
    <w:rsid w:val="0016235C"/>
    <w:rsid w:val="001641AD"/>
    <w:rsid w:val="00174698"/>
    <w:rsid w:val="00175166"/>
    <w:rsid w:val="00175F8A"/>
    <w:rsid w:val="0017628D"/>
    <w:rsid w:val="00176C47"/>
    <w:rsid w:val="00181B22"/>
    <w:rsid w:val="00185ECB"/>
    <w:rsid w:val="001861B9"/>
    <w:rsid w:val="001873AD"/>
    <w:rsid w:val="001876C6"/>
    <w:rsid w:val="00192BBF"/>
    <w:rsid w:val="00195CA5"/>
    <w:rsid w:val="00196FF5"/>
    <w:rsid w:val="001A585A"/>
    <w:rsid w:val="001A61CD"/>
    <w:rsid w:val="001A74D2"/>
    <w:rsid w:val="001B1DC6"/>
    <w:rsid w:val="001B1E82"/>
    <w:rsid w:val="001C6ACC"/>
    <w:rsid w:val="001C7660"/>
    <w:rsid w:val="001D2133"/>
    <w:rsid w:val="001D2452"/>
    <w:rsid w:val="001D2A5F"/>
    <w:rsid w:val="001D630C"/>
    <w:rsid w:val="001D633B"/>
    <w:rsid w:val="001D7429"/>
    <w:rsid w:val="001E67C9"/>
    <w:rsid w:val="001E686D"/>
    <w:rsid w:val="001F0333"/>
    <w:rsid w:val="001F113A"/>
    <w:rsid w:val="001F1A83"/>
    <w:rsid w:val="001F7B96"/>
    <w:rsid w:val="00202757"/>
    <w:rsid w:val="002043F4"/>
    <w:rsid w:val="002068EE"/>
    <w:rsid w:val="00206E1A"/>
    <w:rsid w:val="002100B0"/>
    <w:rsid w:val="002123D4"/>
    <w:rsid w:val="002140F1"/>
    <w:rsid w:val="0022201F"/>
    <w:rsid w:val="00224931"/>
    <w:rsid w:val="00232848"/>
    <w:rsid w:val="00234ACE"/>
    <w:rsid w:val="00236360"/>
    <w:rsid w:val="00243B5D"/>
    <w:rsid w:val="00246E12"/>
    <w:rsid w:val="002511D8"/>
    <w:rsid w:val="00252131"/>
    <w:rsid w:val="002534CD"/>
    <w:rsid w:val="00255D76"/>
    <w:rsid w:val="0026008C"/>
    <w:rsid w:val="0026012A"/>
    <w:rsid w:val="00260AF8"/>
    <w:rsid w:val="002620F5"/>
    <w:rsid w:val="00266ACC"/>
    <w:rsid w:val="0027162D"/>
    <w:rsid w:val="002805D3"/>
    <w:rsid w:val="002827F4"/>
    <w:rsid w:val="00283658"/>
    <w:rsid w:val="0029125F"/>
    <w:rsid w:val="0029153B"/>
    <w:rsid w:val="00296EE6"/>
    <w:rsid w:val="00297F11"/>
    <w:rsid w:val="002A089D"/>
    <w:rsid w:val="002A1AD6"/>
    <w:rsid w:val="002A2562"/>
    <w:rsid w:val="002A4623"/>
    <w:rsid w:val="002A64FB"/>
    <w:rsid w:val="002B0470"/>
    <w:rsid w:val="002B49AF"/>
    <w:rsid w:val="002B59AA"/>
    <w:rsid w:val="002C0C1B"/>
    <w:rsid w:val="002C1145"/>
    <w:rsid w:val="002C12F5"/>
    <w:rsid w:val="002C265E"/>
    <w:rsid w:val="002C5611"/>
    <w:rsid w:val="002D2864"/>
    <w:rsid w:val="002D4DC3"/>
    <w:rsid w:val="002D72D5"/>
    <w:rsid w:val="002E03F7"/>
    <w:rsid w:val="002E47B0"/>
    <w:rsid w:val="002E56E5"/>
    <w:rsid w:val="002F4467"/>
    <w:rsid w:val="003005C1"/>
    <w:rsid w:val="00300C51"/>
    <w:rsid w:val="003038EF"/>
    <w:rsid w:val="00303E48"/>
    <w:rsid w:val="00306D8C"/>
    <w:rsid w:val="003139E2"/>
    <w:rsid w:val="00317B67"/>
    <w:rsid w:val="0032201A"/>
    <w:rsid w:val="00325109"/>
    <w:rsid w:val="0032576B"/>
    <w:rsid w:val="003313AE"/>
    <w:rsid w:val="00332FA6"/>
    <w:rsid w:val="0033430F"/>
    <w:rsid w:val="0033549C"/>
    <w:rsid w:val="003370B1"/>
    <w:rsid w:val="00340B77"/>
    <w:rsid w:val="00343183"/>
    <w:rsid w:val="00343BC1"/>
    <w:rsid w:val="00343CDF"/>
    <w:rsid w:val="003449D4"/>
    <w:rsid w:val="00344D13"/>
    <w:rsid w:val="00345B7F"/>
    <w:rsid w:val="003542CD"/>
    <w:rsid w:val="00356BF8"/>
    <w:rsid w:val="00357F50"/>
    <w:rsid w:val="00361F51"/>
    <w:rsid w:val="00365209"/>
    <w:rsid w:val="00372A36"/>
    <w:rsid w:val="00373679"/>
    <w:rsid w:val="00376F6F"/>
    <w:rsid w:val="00377FC0"/>
    <w:rsid w:val="00383B6B"/>
    <w:rsid w:val="00384FA7"/>
    <w:rsid w:val="0038718F"/>
    <w:rsid w:val="0038743C"/>
    <w:rsid w:val="00396BEC"/>
    <w:rsid w:val="003A3DCB"/>
    <w:rsid w:val="003A4E99"/>
    <w:rsid w:val="003A5F7E"/>
    <w:rsid w:val="003A63FC"/>
    <w:rsid w:val="003A7194"/>
    <w:rsid w:val="003B18E4"/>
    <w:rsid w:val="003B3377"/>
    <w:rsid w:val="003B7618"/>
    <w:rsid w:val="003C006A"/>
    <w:rsid w:val="003C0747"/>
    <w:rsid w:val="003C3DED"/>
    <w:rsid w:val="003C504F"/>
    <w:rsid w:val="003D2EF4"/>
    <w:rsid w:val="003E58EA"/>
    <w:rsid w:val="003F079B"/>
    <w:rsid w:val="003F092E"/>
    <w:rsid w:val="003F2538"/>
    <w:rsid w:val="004010F8"/>
    <w:rsid w:val="004161E1"/>
    <w:rsid w:val="00416E7D"/>
    <w:rsid w:val="0041711E"/>
    <w:rsid w:val="00420618"/>
    <w:rsid w:val="0042434F"/>
    <w:rsid w:val="0043407B"/>
    <w:rsid w:val="00436A02"/>
    <w:rsid w:val="00437454"/>
    <w:rsid w:val="0044462F"/>
    <w:rsid w:val="00445615"/>
    <w:rsid w:val="004459D0"/>
    <w:rsid w:val="00447355"/>
    <w:rsid w:val="00457EEF"/>
    <w:rsid w:val="00465385"/>
    <w:rsid w:val="004672A1"/>
    <w:rsid w:val="00470D0C"/>
    <w:rsid w:val="00471953"/>
    <w:rsid w:val="00473950"/>
    <w:rsid w:val="00481E3D"/>
    <w:rsid w:val="004872C2"/>
    <w:rsid w:val="00492BF3"/>
    <w:rsid w:val="00493264"/>
    <w:rsid w:val="0049374A"/>
    <w:rsid w:val="004950AA"/>
    <w:rsid w:val="0049713B"/>
    <w:rsid w:val="004B64F1"/>
    <w:rsid w:val="004C028A"/>
    <w:rsid w:val="004C5732"/>
    <w:rsid w:val="004C7339"/>
    <w:rsid w:val="004D10D8"/>
    <w:rsid w:val="004D278D"/>
    <w:rsid w:val="004D2E32"/>
    <w:rsid w:val="004D5625"/>
    <w:rsid w:val="004E103E"/>
    <w:rsid w:val="004E2A68"/>
    <w:rsid w:val="004E4B84"/>
    <w:rsid w:val="004F0F91"/>
    <w:rsid w:val="005071DB"/>
    <w:rsid w:val="00513191"/>
    <w:rsid w:val="0051670C"/>
    <w:rsid w:val="0052274A"/>
    <w:rsid w:val="005266F0"/>
    <w:rsid w:val="00532764"/>
    <w:rsid w:val="0053357E"/>
    <w:rsid w:val="005344A8"/>
    <w:rsid w:val="005375E8"/>
    <w:rsid w:val="005376FA"/>
    <w:rsid w:val="0054059C"/>
    <w:rsid w:val="0054103A"/>
    <w:rsid w:val="00542DAE"/>
    <w:rsid w:val="00546824"/>
    <w:rsid w:val="0054722F"/>
    <w:rsid w:val="00551AE9"/>
    <w:rsid w:val="005534E1"/>
    <w:rsid w:val="00553CE2"/>
    <w:rsid w:val="00556607"/>
    <w:rsid w:val="00562EB6"/>
    <w:rsid w:val="005633D6"/>
    <w:rsid w:val="00566ECA"/>
    <w:rsid w:val="0057409B"/>
    <w:rsid w:val="00575ACF"/>
    <w:rsid w:val="00576C44"/>
    <w:rsid w:val="0057715A"/>
    <w:rsid w:val="00581380"/>
    <w:rsid w:val="005820A0"/>
    <w:rsid w:val="00582194"/>
    <w:rsid w:val="00584B3B"/>
    <w:rsid w:val="00587B17"/>
    <w:rsid w:val="0059083C"/>
    <w:rsid w:val="005912D4"/>
    <w:rsid w:val="00592E06"/>
    <w:rsid w:val="00594547"/>
    <w:rsid w:val="0059469E"/>
    <w:rsid w:val="00597989"/>
    <w:rsid w:val="005A20B9"/>
    <w:rsid w:val="005A38F7"/>
    <w:rsid w:val="005A3E21"/>
    <w:rsid w:val="005A766E"/>
    <w:rsid w:val="005B1473"/>
    <w:rsid w:val="005B673D"/>
    <w:rsid w:val="005C24DE"/>
    <w:rsid w:val="005C31DC"/>
    <w:rsid w:val="005C4963"/>
    <w:rsid w:val="005C55DB"/>
    <w:rsid w:val="005D0155"/>
    <w:rsid w:val="005E3E64"/>
    <w:rsid w:val="005F0138"/>
    <w:rsid w:val="005F0BDE"/>
    <w:rsid w:val="005F3C1E"/>
    <w:rsid w:val="005F5748"/>
    <w:rsid w:val="005F6218"/>
    <w:rsid w:val="006010AD"/>
    <w:rsid w:val="006122DC"/>
    <w:rsid w:val="00612D2F"/>
    <w:rsid w:val="00613AB4"/>
    <w:rsid w:val="006156C8"/>
    <w:rsid w:val="006201B6"/>
    <w:rsid w:val="00621703"/>
    <w:rsid w:val="00622C39"/>
    <w:rsid w:val="00622D4A"/>
    <w:rsid w:val="006231C7"/>
    <w:rsid w:val="0063217B"/>
    <w:rsid w:val="006368A4"/>
    <w:rsid w:val="00640890"/>
    <w:rsid w:val="00642719"/>
    <w:rsid w:val="00643F0B"/>
    <w:rsid w:val="00654FFA"/>
    <w:rsid w:val="0065759A"/>
    <w:rsid w:val="0066128F"/>
    <w:rsid w:val="00662BAA"/>
    <w:rsid w:val="00663483"/>
    <w:rsid w:val="00664061"/>
    <w:rsid w:val="00667AFF"/>
    <w:rsid w:val="00671DBC"/>
    <w:rsid w:val="00673D36"/>
    <w:rsid w:val="00674F34"/>
    <w:rsid w:val="006751B1"/>
    <w:rsid w:val="00677EC5"/>
    <w:rsid w:val="006903F7"/>
    <w:rsid w:val="00696D51"/>
    <w:rsid w:val="006A1525"/>
    <w:rsid w:val="006A1F57"/>
    <w:rsid w:val="006A4301"/>
    <w:rsid w:val="006A55B1"/>
    <w:rsid w:val="006B07DB"/>
    <w:rsid w:val="006B2F65"/>
    <w:rsid w:val="006B3610"/>
    <w:rsid w:val="006B6DCC"/>
    <w:rsid w:val="006C2518"/>
    <w:rsid w:val="006C4927"/>
    <w:rsid w:val="006C6967"/>
    <w:rsid w:val="006D1F22"/>
    <w:rsid w:val="006D2C19"/>
    <w:rsid w:val="006D3F8C"/>
    <w:rsid w:val="006D4981"/>
    <w:rsid w:val="006D521E"/>
    <w:rsid w:val="006E050E"/>
    <w:rsid w:val="006E151F"/>
    <w:rsid w:val="006E1B80"/>
    <w:rsid w:val="006E2ABC"/>
    <w:rsid w:val="006E4529"/>
    <w:rsid w:val="006E7FC5"/>
    <w:rsid w:val="006F0BA8"/>
    <w:rsid w:val="006F1A84"/>
    <w:rsid w:val="00702227"/>
    <w:rsid w:val="00703059"/>
    <w:rsid w:val="00705BFB"/>
    <w:rsid w:val="007111BE"/>
    <w:rsid w:val="00711E5E"/>
    <w:rsid w:val="00713608"/>
    <w:rsid w:val="00715852"/>
    <w:rsid w:val="007165CA"/>
    <w:rsid w:val="0072214D"/>
    <w:rsid w:val="00722B6B"/>
    <w:rsid w:val="00724CA2"/>
    <w:rsid w:val="00725737"/>
    <w:rsid w:val="00730DF4"/>
    <w:rsid w:val="0073130A"/>
    <w:rsid w:val="007334A6"/>
    <w:rsid w:val="00734000"/>
    <w:rsid w:val="007438A5"/>
    <w:rsid w:val="007474EB"/>
    <w:rsid w:val="00751F71"/>
    <w:rsid w:val="00753353"/>
    <w:rsid w:val="00756D3A"/>
    <w:rsid w:val="00766E8E"/>
    <w:rsid w:val="00770E75"/>
    <w:rsid w:val="00772BC1"/>
    <w:rsid w:val="0077342B"/>
    <w:rsid w:val="00773701"/>
    <w:rsid w:val="007779E5"/>
    <w:rsid w:val="00777CA1"/>
    <w:rsid w:val="00777EAB"/>
    <w:rsid w:val="00780919"/>
    <w:rsid w:val="00786444"/>
    <w:rsid w:val="00787EFC"/>
    <w:rsid w:val="00790883"/>
    <w:rsid w:val="007946F5"/>
    <w:rsid w:val="00795CE0"/>
    <w:rsid w:val="00796339"/>
    <w:rsid w:val="00796DF2"/>
    <w:rsid w:val="007A1A3E"/>
    <w:rsid w:val="007A2AAA"/>
    <w:rsid w:val="007A6BA9"/>
    <w:rsid w:val="007A7E9A"/>
    <w:rsid w:val="007B1779"/>
    <w:rsid w:val="007B4935"/>
    <w:rsid w:val="007C2957"/>
    <w:rsid w:val="007C457B"/>
    <w:rsid w:val="007D031E"/>
    <w:rsid w:val="007D211F"/>
    <w:rsid w:val="007D45DF"/>
    <w:rsid w:val="007E0F51"/>
    <w:rsid w:val="007E4A37"/>
    <w:rsid w:val="007E4BB9"/>
    <w:rsid w:val="007E596C"/>
    <w:rsid w:val="007E5F64"/>
    <w:rsid w:val="007E6622"/>
    <w:rsid w:val="007E66DB"/>
    <w:rsid w:val="007F0862"/>
    <w:rsid w:val="007F2A1C"/>
    <w:rsid w:val="00801350"/>
    <w:rsid w:val="008016B4"/>
    <w:rsid w:val="0080307D"/>
    <w:rsid w:val="00810A73"/>
    <w:rsid w:val="00814825"/>
    <w:rsid w:val="008150CA"/>
    <w:rsid w:val="00817EA7"/>
    <w:rsid w:val="00820BB2"/>
    <w:rsid w:val="00820FE8"/>
    <w:rsid w:val="008228EE"/>
    <w:rsid w:val="00824DC7"/>
    <w:rsid w:val="00826370"/>
    <w:rsid w:val="00830467"/>
    <w:rsid w:val="00833783"/>
    <w:rsid w:val="008345EE"/>
    <w:rsid w:val="00836B52"/>
    <w:rsid w:val="008420CC"/>
    <w:rsid w:val="0084283C"/>
    <w:rsid w:val="00844515"/>
    <w:rsid w:val="00845326"/>
    <w:rsid w:val="0085203A"/>
    <w:rsid w:val="008567A8"/>
    <w:rsid w:val="00856E6A"/>
    <w:rsid w:val="008622EB"/>
    <w:rsid w:val="00863786"/>
    <w:rsid w:val="0086428C"/>
    <w:rsid w:val="008655A3"/>
    <w:rsid w:val="008677CB"/>
    <w:rsid w:val="00870638"/>
    <w:rsid w:val="00871FA2"/>
    <w:rsid w:val="00875260"/>
    <w:rsid w:val="0087637C"/>
    <w:rsid w:val="00880E65"/>
    <w:rsid w:val="008812C0"/>
    <w:rsid w:val="00885BEF"/>
    <w:rsid w:val="00886293"/>
    <w:rsid w:val="00887A88"/>
    <w:rsid w:val="00892912"/>
    <w:rsid w:val="008933B9"/>
    <w:rsid w:val="00893E31"/>
    <w:rsid w:val="008A0195"/>
    <w:rsid w:val="008A4490"/>
    <w:rsid w:val="008A4555"/>
    <w:rsid w:val="008A4EB6"/>
    <w:rsid w:val="008A74A4"/>
    <w:rsid w:val="008B08DF"/>
    <w:rsid w:val="008B0CA0"/>
    <w:rsid w:val="008B2FCE"/>
    <w:rsid w:val="008B5754"/>
    <w:rsid w:val="008C302C"/>
    <w:rsid w:val="008C5692"/>
    <w:rsid w:val="008D02D6"/>
    <w:rsid w:val="008E6387"/>
    <w:rsid w:val="008E6585"/>
    <w:rsid w:val="008F4CF4"/>
    <w:rsid w:val="008F4FD5"/>
    <w:rsid w:val="008F73F7"/>
    <w:rsid w:val="00901687"/>
    <w:rsid w:val="00902313"/>
    <w:rsid w:val="00903457"/>
    <w:rsid w:val="0090383A"/>
    <w:rsid w:val="00903BE9"/>
    <w:rsid w:val="00905AEC"/>
    <w:rsid w:val="00906102"/>
    <w:rsid w:val="0091259F"/>
    <w:rsid w:val="009132AA"/>
    <w:rsid w:val="00916F55"/>
    <w:rsid w:val="00917766"/>
    <w:rsid w:val="00922DE1"/>
    <w:rsid w:val="00923613"/>
    <w:rsid w:val="00924741"/>
    <w:rsid w:val="00924D11"/>
    <w:rsid w:val="00927E79"/>
    <w:rsid w:val="00931131"/>
    <w:rsid w:val="009315A5"/>
    <w:rsid w:val="00935363"/>
    <w:rsid w:val="00941380"/>
    <w:rsid w:val="00941F12"/>
    <w:rsid w:val="0094470F"/>
    <w:rsid w:val="009479B6"/>
    <w:rsid w:val="00954BFE"/>
    <w:rsid w:val="00963876"/>
    <w:rsid w:val="00966212"/>
    <w:rsid w:val="0096683A"/>
    <w:rsid w:val="00970DC2"/>
    <w:rsid w:val="00971053"/>
    <w:rsid w:val="009743F8"/>
    <w:rsid w:val="009822DA"/>
    <w:rsid w:val="0098399B"/>
    <w:rsid w:val="00985AC1"/>
    <w:rsid w:val="00986C5B"/>
    <w:rsid w:val="00987040"/>
    <w:rsid w:val="0098764B"/>
    <w:rsid w:val="00990866"/>
    <w:rsid w:val="0099353E"/>
    <w:rsid w:val="00994B59"/>
    <w:rsid w:val="009A07F2"/>
    <w:rsid w:val="009A1B23"/>
    <w:rsid w:val="009A1EDD"/>
    <w:rsid w:val="009A306E"/>
    <w:rsid w:val="009A39BD"/>
    <w:rsid w:val="009A3AFD"/>
    <w:rsid w:val="009A3D01"/>
    <w:rsid w:val="009B0E6B"/>
    <w:rsid w:val="009B17DD"/>
    <w:rsid w:val="009B1F7D"/>
    <w:rsid w:val="009B254A"/>
    <w:rsid w:val="009B2720"/>
    <w:rsid w:val="009B7CCF"/>
    <w:rsid w:val="009C482C"/>
    <w:rsid w:val="009C73EF"/>
    <w:rsid w:val="009D3084"/>
    <w:rsid w:val="009D31AD"/>
    <w:rsid w:val="009E1ADA"/>
    <w:rsid w:val="009E2BFD"/>
    <w:rsid w:val="009E5447"/>
    <w:rsid w:val="009E57D6"/>
    <w:rsid w:val="009F08E9"/>
    <w:rsid w:val="009F3C3D"/>
    <w:rsid w:val="00A0033A"/>
    <w:rsid w:val="00A02BF6"/>
    <w:rsid w:val="00A02D7A"/>
    <w:rsid w:val="00A032E3"/>
    <w:rsid w:val="00A04FCA"/>
    <w:rsid w:val="00A06536"/>
    <w:rsid w:val="00A12ED1"/>
    <w:rsid w:val="00A159BA"/>
    <w:rsid w:val="00A15B42"/>
    <w:rsid w:val="00A20175"/>
    <w:rsid w:val="00A20654"/>
    <w:rsid w:val="00A261F5"/>
    <w:rsid w:val="00A27451"/>
    <w:rsid w:val="00A328B4"/>
    <w:rsid w:val="00A3619C"/>
    <w:rsid w:val="00A37C7D"/>
    <w:rsid w:val="00A45EED"/>
    <w:rsid w:val="00A47C96"/>
    <w:rsid w:val="00A50913"/>
    <w:rsid w:val="00A55B2D"/>
    <w:rsid w:val="00A57FA4"/>
    <w:rsid w:val="00A65041"/>
    <w:rsid w:val="00A662E8"/>
    <w:rsid w:val="00A67FBA"/>
    <w:rsid w:val="00A71892"/>
    <w:rsid w:val="00A751C6"/>
    <w:rsid w:val="00A8135D"/>
    <w:rsid w:val="00A82BCE"/>
    <w:rsid w:val="00A9373A"/>
    <w:rsid w:val="00A94DB8"/>
    <w:rsid w:val="00A94E5A"/>
    <w:rsid w:val="00A97D6D"/>
    <w:rsid w:val="00AA0181"/>
    <w:rsid w:val="00AA0514"/>
    <w:rsid w:val="00AA21C1"/>
    <w:rsid w:val="00AA246B"/>
    <w:rsid w:val="00AA2B93"/>
    <w:rsid w:val="00AB1D70"/>
    <w:rsid w:val="00AC2D47"/>
    <w:rsid w:val="00AC56B0"/>
    <w:rsid w:val="00AC7FE2"/>
    <w:rsid w:val="00AD0074"/>
    <w:rsid w:val="00AD1318"/>
    <w:rsid w:val="00AD37A5"/>
    <w:rsid w:val="00AD57DB"/>
    <w:rsid w:val="00AD5FAC"/>
    <w:rsid w:val="00AE0861"/>
    <w:rsid w:val="00AE2EAC"/>
    <w:rsid w:val="00AE515D"/>
    <w:rsid w:val="00AF374A"/>
    <w:rsid w:val="00AF3E6A"/>
    <w:rsid w:val="00AF54B2"/>
    <w:rsid w:val="00AF5D39"/>
    <w:rsid w:val="00B0379D"/>
    <w:rsid w:val="00B04800"/>
    <w:rsid w:val="00B04D58"/>
    <w:rsid w:val="00B07E9A"/>
    <w:rsid w:val="00B10EA1"/>
    <w:rsid w:val="00B20D24"/>
    <w:rsid w:val="00B23A8E"/>
    <w:rsid w:val="00B24ADB"/>
    <w:rsid w:val="00B24B74"/>
    <w:rsid w:val="00B25F22"/>
    <w:rsid w:val="00B26D6F"/>
    <w:rsid w:val="00B272F1"/>
    <w:rsid w:val="00B31D1C"/>
    <w:rsid w:val="00B41C0D"/>
    <w:rsid w:val="00B430BE"/>
    <w:rsid w:val="00B43DE2"/>
    <w:rsid w:val="00B45241"/>
    <w:rsid w:val="00B46127"/>
    <w:rsid w:val="00B47C29"/>
    <w:rsid w:val="00B504EC"/>
    <w:rsid w:val="00B50813"/>
    <w:rsid w:val="00B528F5"/>
    <w:rsid w:val="00B52BCE"/>
    <w:rsid w:val="00B52CB9"/>
    <w:rsid w:val="00B57EA8"/>
    <w:rsid w:val="00B57F00"/>
    <w:rsid w:val="00B62687"/>
    <w:rsid w:val="00B64496"/>
    <w:rsid w:val="00B66D98"/>
    <w:rsid w:val="00B70F65"/>
    <w:rsid w:val="00B7196B"/>
    <w:rsid w:val="00B7364C"/>
    <w:rsid w:val="00B73650"/>
    <w:rsid w:val="00B75B62"/>
    <w:rsid w:val="00B824E4"/>
    <w:rsid w:val="00B82D33"/>
    <w:rsid w:val="00B830D6"/>
    <w:rsid w:val="00B85421"/>
    <w:rsid w:val="00B87A42"/>
    <w:rsid w:val="00B92118"/>
    <w:rsid w:val="00B92B4D"/>
    <w:rsid w:val="00B95EE0"/>
    <w:rsid w:val="00B97AD0"/>
    <w:rsid w:val="00BA2C71"/>
    <w:rsid w:val="00BB2A91"/>
    <w:rsid w:val="00BB3B53"/>
    <w:rsid w:val="00BB3D8E"/>
    <w:rsid w:val="00BB4C83"/>
    <w:rsid w:val="00BB4E36"/>
    <w:rsid w:val="00BB773C"/>
    <w:rsid w:val="00BC346D"/>
    <w:rsid w:val="00BD07D9"/>
    <w:rsid w:val="00BD3DCE"/>
    <w:rsid w:val="00BD6AE9"/>
    <w:rsid w:val="00BD716A"/>
    <w:rsid w:val="00BD7B00"/>
    <w:rsid w:val="00BE3CDA"/>
    <w:rsid w:val="00BE585D"/>
    <w:rsid w:val="00BE66F7"/>
    <w:rsid w:val="00BE7A65"/>
    <w:rsid w:val="00BF170A"/>
    <w:rsid w:val="00BF178B"/>
    <w:rsid w:val="00BF1EFF"/>
    <w:rsid w:val="00BF410F"/>
    <w:rsid w:val="00C027A0"/>
    <w:rsid w:val="00C03EF6"/>
    <w:rsid w:val="00C07A88"/>
    <w:rsid w:val="00C15CFE"/>
    <w:rsid w:val="00C229FC"/>
    <w:rsid w:val="00C24489"/>
    <w:rsid w:val="00C25385"/>
    <w:rsid w:val="00C279E6"/>
    <w:rsid w:val="00C32E01"/>
    <w:rsid w:val="00C336D9"/>
    <w:rsid w:val="00C355CF"/>
    <w:rsid w:val="00C36813"/>
    <w:rsid w:val="00C43ED8"/>
    <w:rsid w:val="00C45DD7"/>
    <w:rsid w:val="00C56B58"/>
    <w:rsid w:val="00C62D9C"/>
    <w:rsid w:val="00C70C98"/>
    <w:rsid w:val="00C723D3"/>
    <w:rsid w:val="00C77E5A"/>
    <w:rsid w:val="00C8083B"/>
    <w:rsid w:val="00C821AC"/>
    <w:rsid w:val="00C831C3"/>
    <w:rsid w:val="00C869CA"/>
    <w:rsid w:val="00C874C4"/>
    <w:rsid w:val="00C93569"/>
    <w:rsid w:val="00C948FE"/>
    <w:rsid w:val="00C959F3"/>
    <w:rsid w:val="00CA00B1"/>
    <w:rsid w:val="00CA0517"/>
    <w:rsid w:val="00CA08EA"/>
    <w:rsid w:val="00CA412E"/>
    <w:rsid w:val="00CA4BFB"/>
    <w:rsid w:val="00CA674E"/>
    <w:rsid w:val="00CA7263"/>
    <w:rsid w:val="00CB122C"/>
    <w:rsid w:val="00CB2FC0"/>
    <w:rsid w:val="00CB3E7A"/>
    <w:rsid w:val="00CB717B"/>
    <w:rsid w:val="00CC465C"/>
    <w:rsid w:val="00CD2698"/>
    <w:rsid w:val="00CD4C0B"/>
    <w:rsid w:val="00CE1B27"/>
    <w:rsid w:val="00CE1C48"/>
    <w:rsid w:val="00CF1616"/>
    <w:rsid w:val="00CF248B"/>
    <w:rsid w:val="00CF6F1F"/>
    <w:rsid w:val="00D019E4"/>
    <w:rsid w:val="00D02A30"/>
    <w:rsid w:val="00D1187A"/>
    <w:rsid w:val="00D133C5"/>
    <w:rsid w:val="00D15EB8"/>
    <w:rsid w:val="00D179A7"/>
    <w:rsid w:val="00D21429"/>
    <w:rsid w:val="00D245A4"/>
    <w:rsid w:val="00D30996"/>
    <w:rsid w:val="00D325F1"/>
    <w:rsid w:val="00D34F22"/>
    <w:rsid w:val="00D35A1D"/>
    <w:rsid w:val="00D37F3B"/>
    <w:rsid w:val="00D424D1"/>
    <w:rsid w:val="00D45B6B"/>
    <w:rsid w:val="00D524E3"/>
    <w:rsid w:val="00D63833"/>
    <w:rsid w:val="00D64685"/>
    <w:rsid w:val="00D6553F"/>
    <w:rsid w:val="00D85615"/>
    <w:rsid w:val="00D86345"/>
    <w:rsid w:val="00D9628F"/>
    <w:rsid w:val="00DA1001"/>
    <w:rsid w:val="00DA6024"/>
    <w:rsid w:val="00DB6EFF"/>
    <w:rsid w:val="00DB7F7D"/>
    <w:rsid w:val="00DC11F1"/>
    <w:rsid w:val="00DC27F5"/>
    <w:rsid w:val="00DD3ED0"/>
    <w:rsid w:val="00DD7B7E"/>
    <w:rsid w:val="00DF2C6A"/>
    <w:rsid w:val="00DF4B55"/>
    <w:rsid w:val="00DF4C6A"/>
    <w:rsid w:val="00E022B4"/>
    <w:rsid w:val="00E02CDA"/>
    <w:rsid w:val="00E102B5"/>
    <w:rsid w:val="00E111DB"/>
    <w:rsid w:val="00E1210D"/>
    <w:rsid w:val="00E13640"/>
    <w:rsid w:val="00E1620B"/>
    <w:rsid w:val="00E2722F"/>
    <w:rsid w:val="00E30752"/>
    <w:rsid w:val="00E3248C"/>
    <w:rsid w:val="00E33286"/>
    <w:rsid w:val="00E34470"/>
    <w:rsid w:val="00E35A8F"/>
    <w:rsid w:val="00E36862"/>
    <w:rsid w:val="00E379B3"/>
    <w:rsid w:val="00E402EB"/>
    <w:rsid w:val="00E426A7"/>
    <w:rsid w:val="00E4289F"/>
    <w:rsid w:val="00E4370E"/>
    <w:rsid w:val="00E47261"/>
    <w:rsid w:val="00E50432"/>
    <w:rsid w:val="00E534E6"/>
    <w:rsid w:val="00E54BC0"/>
    <w:rsid w:val="00E54C73"/>
    <w:rsid w:val="00E559C8"/>
    <w:rsid w:val="00E6156E"/>
    <w:rsid w:val="00E61E28"/>
    <w:rsid w:val="00E626FD"/>
    <w:rsid w:val="00E664B8"/>
    <w:rsid w:val="00E67295"/>
    <w:rsid w:val="00E71741"/>
    <w:rsid w:val="00E719CB"/>
    <w:rsid w:val="00E7733C"/>
    <w:rsid w:val="00E90C61"/>
    <w:rsid w:val="00E91082"/>
    <w:rsid w:val="00E9290B"/>
    <w:rsid w:val="00E949A8"/>
    <w:rsid w:val="00E94CE3"/>
    <w:rsid w:val="00E95213"/>
    <w:rsid w:val="00EA042F"/>
    <w:rsid w:val="00EA5C38"/>
    <w:rsid w:val="00EB0844"/>
    <w:rsid w:val="00EC590B"/>
    <w:rsid w:val="00ED55AB"/>
    <w:rsid w:val="00ED5A58"/>
    <w:rsid w:val="00ED6638"/>
    <w:rsid w:val="00EE0318"/>
    <w:rsid w:val="00EE17F1"/>
    <w:rsid w:val="00EE26A0"/>
    <w:rsid w:val="00EE3944"/>
    <w:rsid w:val="00EE3BF0"/>
    <w:rsid w:val="00EE541C"/>
    <w:rsid w:val="00EF1E1A"/>
    <w:rsid w:val="00EF4661"/>
    <w:rsid w:val="00EF4EA8"/>
    <w:rsid w:val="00F00416"/>
    <w:rsid w:val="00F01AF7"/>
    <w:rsid w:val="00F038C4"/>
    <w:rsid w:val="00F06200"/>
    <w:rsid w:val="00F06FFB"/>
    <w:rsid w:val="00F07A3C"/>
    <w:rsid w:val="00F10445"/>
    <w:rsid w:val="00F109B8"/>
    <w:rsid w:val="00F126D4"/>
    <w:rsid w:val="00F15725"/>
    <w:rsid w:val="00F20992"/>
    <w:rsid w:val="00F2193F"/>
    <w:rsid w:val="00F2596E"/>
    <w:rsid w:val="00F27C94"/>
    <w:rsid w:val="00F31E0F"/>
    <w:rsid w:val="00F32E87"/>
    <w:rsid w:val="00F33C57"/>
    <w:rsid w:val="00F43E26"/>
    <w:rsid w:val="00F440DA"/>
    <w:rsid w:val="00F45C55"/>
    <w:rsid w:val="00F50C09"/>
    <w:rsid w:val="00F62CA3"/>
    <w:rsid w:val="00F63364"/>
    <w:rsid w:val="00F63661"/>
    <w:rsid w:val="00F63EF6"/>
    <w:rsid w:val="00F71D70"/>
    <w:rsid w:val="00F71F6D"/>
    <w:rsid w:val="00F730A5"/>
    <w:rsid w:val="00F75DCB"/>
    <w:rsid w:val="00F81B4C"/>
    <w:rsid w:val="00F8428D"/>
    <w:rsid w:val="00F865FE"/>
    <w:rsid w:val="00F86AD5"/>
    <w:rsid w:val="00F9099C"/>
    <w:rsid w:val="00F91C91"/>
    <w:rsid w:val="00F92BE3"/>
    <w:rsid w:val="00F94891"/>
    <w:rsid w:val="00F96AE1"/>
    <w:rsid w:val="00FA3F7B"/>
    <w:rsid w:val="00FB0DBA"/>
    <w:rsid w:val="00FB1589"/>
    <w:rsid w:val="00FC18F4"/>
    <w:rsid w:val="00FC4ACF"/>
    <w:rsid w:val="00FC53E9"/>
    <w:rsid w:val="00FC544C"/>
    <w:rsid w:val="00FC6F29"/>
    <w:rsid w:val="00FC7634"/>
    <w:rsid w:val="00FD0025"/>
    <w:rsid w:val="00FE079B"/>
    <w:rsid w:val="00FE13FB"/>
    <w:rsid w:val="00FE1472"/>
    <w:rsid w:val="00FE1D58"/>
    <w:rsid w:val="00FE1FE8"/>
    <w:rsid w:val="00FE51EF"/>
    <w:rsid w:val="00FF2210"/>
    <w:rsid w:val="00FF30F9"/>
    <w:rsid w:val="00FF4574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48E4E-316A-4C02-8390-ED8C493A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CA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4CA2"/>
  </w:style>
  <w:style w:type="paragraph" w:styleId="a5">
    <w:name w:val="Balloon Text"/>
    <w:basedOn w:val="a"/>
    <w:link w:val="a6"/>
    <w:uiPriority w:val="99"/>
    <w:semiHidden/>
    <w:unhideWhenUsed/>
    <w:rsid w:val="00724CA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4CA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724CA2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724CA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724CA2"/>
    <w:rPr>
      <w:color w:val="0000FF"/>
      <w:u w:val="single"/>
    </w:rPr>
  </w:style>
  <w:style w:type="character" w:customStyle="1" w:styleId="rvts46">
    <w:name w:val="rvts46"/>
    <w:basedOn w:val="a0"/>
    <w:rsid w:val="00724CA2"/>
  </w:style>
  <w:style w:type="paragraph" w:styleId="a9">
    <w:name w:val="footer"/>
    <w:basedOn w:val="a"/>
    <w:link w:val="aa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24CA2"/>
  </w:style>
  <w:style w:type="table" w:styleId="ab">
    <w:name w:val="Table Grid"/>
    <w:basedOn w:val="a1"/>
    <w:uiPriority w:val="39"/>
    <w:rsid w:val="00724C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</TotalTime>
  <Pages>6</Pages>
  <Words>10552</Words>
  <Characters>6015</Characters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2025-06-13T10:21:00Z</cp:lastPrinted>
  <dcterms:created xsi:type="dcterms:W3CDTF">2024-12-20T11:08:00Z</dcterms:created>
  <dcterms:modified xsi:type="dcterms:W3CDTF">2025-07-28T12:54:00Z</dcterms:modified>
</cp:coreProperties>
</file>