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7621E8" w:rsidRDefault="007D1001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7D1001">
        <w:rPr>
          <w:sz w:val="28"/>
          <w:szCs w:val="28"/>
          <w:lang w:val="uk-UA"/>
        </w:rPr>
        <w:t>0</w:t>
      </w:r>
      <w:r>
        <w:rPr>
          <w:sz w:val="28"/>
          <w:szCs w:val="28"/>
          <w:lang w:val="en-US"/>
        </w:rPr>
        <w:t>5.09.2025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300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6F3FE0">
        <w:rPr>
          <w:sz w:val="28"/>
          <w:szCs w:val="28"/>
          <w:lang w:val="uk-UA"/>
        </w:rPr>
        <w:t>Третяк А.Ю.</w:t>
      </w:r>
      <w:r w:rsidRPr="008B4D04">
        <w:rPr>
          <w:sz w:val="28"/>
          <w:szCs w:val="28"/>
          <w:lang w:val="uk-UA"/>
        </w:rPr>
        <w:t xml:space="preserve">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9D3AFC">
        <w:rPr>
          <w:sz w:val="28"/>
          <w:szCs w:val="28"/>
          <w:lang w:val="uk-UA"/>
        </w:rPr>
        <w:t xml:space="preserve"> на підставі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proofErr w:type="spellStart"/>
      <w:r w:rsidR="00283633">
        <w:rPr>
          <w:sz w:val="28"/>
          <w:szCs w:val="28"/>
          <w:lang w:val="uk-UA"/>
        </w:rPr>
        <w:t>Полошківське</w:t>
      </w:r>
      <w:proofErr w:type="spellEnd"/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712983">
        <w:rPr>
          <w:sz w:val="28"/>
          <w:szCs w:val="28"/>
          <w:lang w:val="uk-UA"/>
        </w:rPr>
        <w:t>2</w:t>
      </w:r>
      <w:r w:rsidR="002F2749">
        <w:rPr>
          <w:sz w:val="28"/>
          <w:szCs w:val="28"/>
          <w:lang w:val="uk-UA"/>
        </w:rPr>
        <w:t>6</w:t>
      </w:r>
      <w:r w:rsidR="00D32E8B" w:rsidRPr="00702C45">
        <w:rPr>
          <w:sz w:val="28"/>
          <w:szCs w:val="28"/>
          <w:lang w:val="uk-UA"/>
        </w:rPr>
        <w:t>.0</w:t>
      </w:r>
      <w:r w:rsidR="00712983">
        <w:rPr>
          <w:sz w:val="28"/>
          <w:szCs w:val="28"/>
          <w:lang w:val="uk-UA"/>
        </w:rPr>
        <w:t>8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6F3FE0">
        <w:rPr>
          <w:sz w:val="28"/>
          <w:szCs w:val="28"/>
          <w:lang w:val="uk-UA"/>
        </w:rPr>
        <w:t>7</w:t>
      </w:r>
      <w:r w:rsidR="00712983">
        <w:rPr>
          <w:sz w:val="28"/>
          <w:szCs w:val="28"/>
          <w:lang w:val="uk-UA"/>
        </w:rPr>
        <w:t>7,</w:t>
      </w:r>
      <w:r w:rsidR="00851452">
        <w:rPr>
          <w:sz w:val="28"/>
          <w:szCs w:val="28"/>
          <w:lang w:val="uk-UA"/>
        </w:rPr>
        <w:t xml:space="preserve"> </w:t>
      </w:r>
      <w:r w:rsidR="00712983">
        <w:rPr>
          <w:sz w:val="28"/>
          <w:szCs w:val="28"/>
          <w:lang w:val="uk-UA"/>
        </w:rPr>
        <w:t>директора Комунального підприємства «</w:t>
      </w:r>
      <w:proofErr w:type="spellStart"/>
      <w:r w:rsidR="00712983">
        <w:rPr>
          <w:sz w:val="28"/>
          <w:szCs w:val="28"/>
          <w:lang w:val="uk-UA"/>
        </w:rPr>
        <w:t>Дунаєцьке</w:t>
      </w:r>
      <w:proofErr w:type="spellEnd"/>
      <w:r w:rsidR="00712983">
        <w:rPr>
          <w:sz w:val="28"/>
          <w:szCs w:val="28"/>
          <w:lang w:val="uk-UA"/>
        </w:rPr>
        <w:t xml:space="preserve">» Глухівської міської ради </w:t>
      </w:r>
      <w:r w:rsidR="00851452">
        <w:rPr>
          <w:sz w:val="28"/>
          <w:szCs w:val="28"/>
          <w:lang w:val="uk-UA"/>
        </w:rPr>
        <w:t xml:space="preserve">від </w:t>
      </w:r>
      <w:r w:rsidR="00712983">
        <w:rPr>
          <w:sz w:val="28"/>
          <w:szCs w:val="28"/>
          <w:lang w:val="uk-UA"/>
        </w:rPr>
        <w:t>27</w:t>
      </w:r>
      <w:r w:rsidR="00851452">
        <w:rPr>
          <w:sz w:val="28"/>
          <w:szCs w:val="28"/>
          <w:lang w:val="uk-UA"/>
        </w:rPr>
        <w:t>.08.2025 №</w:t>
      </w:r>
      <w:r w:rsidR="00712983">
        <w:rPr>
          <w:sz w:val="28"/>
          <w:szCs w:val="28"/>
          <w:lang w:val="uk-UA"/>
        </w:rPr>
        <w:t xml:space="preserve">46 </w:t>
      </w:r>
      <w:r w:rsidR="00391C29">
        <w:rPr>
          <w:sz w:val="28"/>
          <w:szCs w:val="28"/>
          <w:lang w:val="uk-UA"/>
        </w:rPr>
        <w:t xml:space="preserve"> та</w:t>
      </w:r>
      <w:r w:rsidR="00712983">
        <w:rPr>
          <w:sz w:val="28"/>
          <w:szCs w:val="28"/>
          <w:lang w:val="uk-UA"/>
        </w:rPr>
        <w:t xml:space="preserve"> в.о. директора </w:t>
      </w:r>
      <w:r w:rsidR="00391C29">
        <w:rPr>
          <w:sz w:val="28"/>
          <w:szCs w:val="28"/>
          <w:lang w:val="uk-UA"/>
        </w:rPr>
        <w:t xml:space="preserve"> </w:t>
      </w:r>
      <w:r w:rsidR="00712983" w:rsidRPr="00712983">
        <w:rPr>
          <w:sz w:val="28"/>
          <w:szCs w:val="28"/>
          <w:lang w:val="uk-UA"/>
        </w:rPr>
        <w:t>Комунального підприємства «</w:t>
      </w:r>
      <w:r w:rsidR="00712983">
        <w:rPr>
          <w:sz w:val="28"/>
          <w:szCs w:val="28"/>
          <w:lang w:val="uk-UA"/>
        </w:rPr>
        <w:t>Мальва</w:t>
      </w:r>
      <w:r w:rsidR="00712983" w:rsidRPr="00712983">
        <w:rPr>
          <w:sz w:val="28"/>
          <w:szCs w:val="28"/>
          <w:lang w:val="uk-UA"/>
        </w:rPr>
        <w:t>» Глухівської міської ради від 27.08.2025 №</w:t>
      </w:r>
      <w:r w:rsidR="00712983">
        <w:rPr>
          <w:sz w:val="28"/>
          <w:szCs w:val="28"/>
          <w:lang w:val="uk-UA"/>
        </w:rPr>
        <w:t>112</w:t>
      </w:r>
      <w:r w:rsidR="00391C29">
        <w:rPr>
          <w:sz w:val="28"/>
          <w:szCs w:val="28"/>
          <w:lang w:val="uk-UA"/>
        </w:rPr>
        <w:t xml:space="preserve">, </w:t>
      </w:r>
      <w:r w:rsidR="00614DD6" w:rsidRPr="00702C45">
        <w:rPr>
          <w:sz w:val="28"/>
          <w:szCs w:val="28"/>
          <w:lang w:val="uk-UA"/>
        </w:rPr>
        <w:t xml:space="preserve">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1A7A19" w:rsidRPr="001A7A19" w:rsidRDefault="00276998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 xml:space="preserve">1. Схвалити внесення змін </w:t>
      </w:r>
      <w:r w:rsidR="001A7A19" w:rsidRPr="001A7A19">
        <w:rPr>
          <w:sz w:val="28"/>
          <w:szCs w:val="28"/>
          <w:lang w:val="uk-UA"/>
        </w:rPr>
        <w:t xml:space="preserve">до цільової Програми фінансової підтримки комунальних підприємств Глухівської міської ради на 2025 рік, затвердженої рішенням Глухівської міської ради від 20.12.2024 № 935 (далі – Програма), а саме: </w:t>
      </w:r>
    </w:p>
    <w:p w:rsidR="001A7A19" w:rsidRPr="001A7A19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1)   розділ 1 «Паспорт Програми» викласти у новій редакції (додаток 1);</w:t>
      </w:r>
    </w:p>
    <w:p w:rsidR="00276998" w:rsidRPr="00C154C8" w:rsidRDefault="001A7A19" w:rsidP="001A7A1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1A7A19">
        <w:rPr>
          <w:sz w:val="28"/>
          <w:szCs w:val="28"/>
          <w:lang w:val="uk-UA"/>
        </w:rPr>
        <w:t>2) додаток до Програми «Орієнтовні обсяги фінансування цільової Програми фінансової підтримки комунальних підприємств Глухівської міської ради на 2025 рік» викласти у новій редакції (додаток 2).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712983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  <w:r w:rsidR="00276998"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7D1001">
        <w:rPr>
          <w:sz w:val="28"/>
          <w:szCs w:val="28"/>
          <w:lang w:val="uk-UA"/>
        </w:rPr>
        <w:t>05.09.2025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7D1001">
        <w:rPr>
          <w:sz w:val="28"/>
          <w:szCs w:val="28"/>
          <w:lang w:val="uk-UA"/>
        </w:rPr>
        <w:t>300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1A7A19" w:rsidRPr="00E86624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A7A19" w:rsidRPr="007D1001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CE1215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1A7A19" w:rsidRPr="00E86624" w:rsidTr="00834DA0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E86624" w:rsidRDefault="001A7A19" w:rsidP="00834DA0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7A19" w:rsidRPr="00664089" w:rsidRDefault="00772A70" w:rsidP="00A73A2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772A70">
              <w:rPr>
                <w:bCs/>
                <w:sz w:val="28"/>
                <w:szCs w:val="28"/>
                <w:lang w:val="uk-UA"/>
              </w:rPr>
              <w:t>3240,639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="001A7A19" w:rsidRPr="00772A70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2F2749" w:rsidRDefault="001375C9" w:rsidP="002F274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2F2749" w:rsidRPr="002F2749">
        <w:rPr>
          <w:b/>
          <w:sz w:val="28"/>
          <w:szCs w:val="28"/>
          <w:lang w:val="uk-UA"/>
        </w:rPr>
        <w:t xml:space="preserve">аступник міського голови </w:t>
      </w:r>
    </w:p>
    <w:p w:rsidR="002F2749" w:rsidRDefault="002F2749" w:rsidP="002F2749">
      <w:pPr>
        <w:rPr>
          <w:b/>
          <w:sz w:val="28"/>
          <w:szCs w:val="28"/>
          <w:lang w:val="uk-UA"/>
        </w:rPr>
      </w:pPr>
      <w:r w:rsidRPr="002F2749"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432EFA" w:rsidRPr="00272CE1" w:rsidRDefault="002F2749" w:rsidP="002F2749">
      <w:pPr>
        <w:rPr>
          <w:b/>
          <w:bCs/>
          <w:sz w:val="28"/>
          <w:szCs w:val="28"/>
          <w:lang w:val="uk-UA"/>
        </w:rPr>
      </w:pPr>
      <w:r w:rsidRPr="002F2749">
        <w:rPr>
          <w:b/>
          <w:sz w:val="28"/>
          <w:szCs w:val="28"/>
          <w:lang w:val="uk-UA"/>
        </w:rPr>
        <w:t>органів міської ради</w:t>
      </w:r>
      <w:r w:rsidR="000E1A5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E1A51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Маріанна ВАСИЛЬЄВА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D1001">
        <w:rPr>
          <w:sz w:val="28"/>
          <w:szCs w:val="28"/>
          <w:lang w:val="uk-UA"/>
        </w:rPr>
        <w:t>05.09.2025</w:t>
      </w:r>
      <w:r w:rsidR="00AD558D">
        <w:rPr>
          <w:sz w:val="28"/>
          <w:szCs w:val="28"/>
          <w:lang w:val="uk-UA"/>
        </w:rPr>
        <w:t xml:space="preserve"> № </w:t>
      </w:r>
      <w:r w:rsidR="007D1001">
        <w:rPr>
          <w:sz w:val="28"/>
          <w:szCs w:val="28"/>
          <w:lang w:val="uk-UA"/>
        </w:rPr>
        <w:t>300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A7A19" w:rsidRPr="00161B78" w:rsidRDefault="001A7A19" w:rsidP="001A7A1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1A7A19" w:rsidRPr="00F7574F" w:rsidRDefault="001A7A19" w:rsidP="001A7A1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1A7A19" w:rsidRPr="00A34380" w:rsidTr="009E2B82">
        <w:trPr>
          <w:trHeight w:val="1017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1A7A19" w:rsidRPr="00A34380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1A7A19" w:rsidRPr="003E69E7" w:rsidTr="00834DA0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4785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391C29" w:rsidRPr="00391C29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D67744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91C29" w:rsidRPr="00024785" w:rsidRDefault="00391C2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91C29" w:rsidRPr="00391C29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закупівля дров в обсязі 600 м</w:t>
            </w:r>
            <w:r>
              <w:rPr>
                <w:sz w:val="28"/>
                <w:szCs w:val="28"/>
                <w:vertAlign w:val="superscript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1C29" w:rsidRPr="00592B27" w:rsidRDefault="00391C2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C96BB5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3E69E7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C96BB5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Pr="003E69E7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712983" w:rsidRPr="003E69E7" w:rsidTr="009056A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712983"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712983" w:rsidRPr="003E69E7" w:rsidTr="003B4130">
        <w:trPr>
          <w:trHeight w:val="70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D67744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12983" w:rsidRPr="00024785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4130" w:rsidRDefault="00712983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паливо-мастильних</w:t>
            </w:r>
          </w:p>
          <w:p w:rsidR="00712983" w:rsidRPr="00592B27" w:rsidRDefault="00712983" w:rsidP="007129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10,00</w:t>
            </w:r>
          </w:p>
        </w:tc>
      </w:tr>
      <w:tr w:rsidR="001A7A19" w:rsidRPr="003E69E7" w:rsidTr="009E2B82">
        <w:trPr>
          <w:trHeight w:val="70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D67744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lastRenderedPageBreak/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F7574F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 xml:space="preserve">придбання труб </w:t>
            </w:r>
            <w:r>
              <w:rPr>
                <w:sz w:val="28"/>
                <w:szCs w:val="28"/>
                <w:lang w:val="uk-UA"/>
              </w:rPr>
              <w:t xml:space="preserve">(у </w:t>
            </w:r>
            <w:proofErr w:type="spellStart"/>
            <w:r>
              <w:rPr>
                <w:sz w:val="28"/>
                <w:szCs w:val="28"/>
                <w:lang w:val="uk-UA"/>
              </w:rPr>
              <w:t>т.ч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з’єднань, кранів) </w:t>
            </w:r>
            <w:r w:rsidRPr="00BB328B">
              <w:rPr>
                <w:sz w:val="28"/>
                <w:szCs w:val="28"/>
                <w:lang w:val="uk-UA"/>
              </w:rPr>
              <w:t>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7E5D4E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F96C92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6C92" w:rsidRPr="000251D4" w:rsidRDefault="00F96C92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F96C92" w:rsidRPr="00BB328B" w:rsidRDefault="004F0588" w:rsidP="009630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9630EA">
              <w:rPr>
                <w:sz w:val="28"/>
                <w:szCs w:val="28"/>
                <w:lang w:val="uk-UA"/>
              </w:rPr>
              <w:t>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6C92" w:rsidRDefault="00F96C92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9630EA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630EA" w:rsidRPr="000251D4" w:rsidRDefault="009630EA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30EA" w:rsidRDefault="009630EA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E4FDF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E4FDF" w:rsidRPr="000251D4" w:rsidRDefault="009E4FDF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E4FDF" w:rsidRPr="00712983" w:rsidRDefault="009E4FDF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закупівля </w:t>
            </w:r>
            <w:r w:rsidR="003B4130">
              <w:rPr>
                <w:sz w:val="28"/>
                <w:szCs w:val="28"/>
                <w:lang w:val="uk-UA"/>
              </w:rPr>
              <w:t>будівельних матеріалів для поточних потреб КП «</w:t>
            </w:r>
            <w:proofErr w:type="spellStart"/>
            <w:r w:rsidR="003B413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="003B4130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4FDF" w:rsidRDefault="009E4FDF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712983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12983" w:rsidRPr="000251D4" w:rsidRDefault="00712983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12983" w:rsidRPr="00BB563B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712983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2983" w:rsidRDefault="00712983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8F018B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0251D4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B4130" w:rsidRPr="00C96BB5" w:rsidRDefault="001A7A19" w:rsidP="003B41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3B4130" w:rsidRPr="003E69E7" w:rsidRDefault="003B4130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C96BB5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E69E7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9316F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16F9" w:rsidRDefault="009316F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1E73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16F9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лютого 2025 року по </w:t>
            </w:r>
            <w:r w:rsidR="001E730E">
              <w:rPr>
                <w:sz w:val="28"/>
                <w:szCs w:val="28"/>
                <w:lang w:val="uk-UA"/>
              </w:rPr>
              <w:t>липень</w:t>
            </w:r>
            <w:r w:rsidRPr="009316F9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6F9" w:rsidRPr="00332266" w:rsidRDefault="009316F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9316F9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1A7A19" w:rsidRPr="003E69E7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Pr="00332266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1A7A19" w:rsidRPr="00A4000F" w:rsidTr="00834DA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A7A19" w:rsidRPr="00A4000F" w:rsidRDefault="001A7A19" w:rsidP="00832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</w:t>
            </w:r>
            <w:r w:rsidR="00832805">
              <w:rPr>
                <w:sz w:val="28"/>
                <w:szCs w:val="28"/>
                <w:lang w:val="uk-UA"/>
              </w:rPr>
              <w:t>дбання запасних частин для автовишки</w:t>
            </w:r>
            <w:r>
              <w:rPr>
                <w:sz w:val="28"/>
                <w:szCs w:val="28"/>
                <w:lang w:val="uk-UA"/>
              </w:rPr>
              <w:t xml:space="preserve"> АГ</w:t>
            </w:r>
            <w:r w:rsidR="00832805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-І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  <w:lang w:val="uk-UA"/>
              </w:rPr>
              <w:t>ЕСО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A19" w:rsidRDefault="001A7A19" w:rsidP="00834DA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</w:t>
            </w:r>
            <w:r w:rsidR="00832805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1A7A19" w:rsidRPr="009243E2" w:rsidTr="00834DA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C71B2D" w:rsidRDefault="001A7A19" w:rsidP="00834DA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A7A19" w:rsidRPr="009243E2" w:rsidRDefault="00772A70" w:rsidP="00A73A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3240</w:t>
            </w:r>
            <w:r w:rsidR="009316F9" w:rsidRPr="00947CD9">
              <w:rPr>
                <w:bCs/>
                <w:sz w:val="28"/>
                <w:szCs w:val="28"/>
                <w:lang w:val="uk-UA"/>
              </w:rPr>
              <w:t>,6</w:t>
            </w:r>
            <w:r w:rsidR="00F96C92" w:rsidRPr="00947CD9">
              <w:rPr>
                <w:bCs/>
                <w:sz w:val="28"/>
                <w:szCs w:val="28"/>
                <w:lang w:val="uk-UA"/>
              </w:rPr>
              <w:t>39</w:t>
            </w:r>
          </w:p>
        </w:tc>
      </w:tr>
    </w:tbl>
    <w:p w:rsidR="001A7A19" w:rsidRPr="00C86539" w:rsidRDefault="001A7A19" w:rsidP="001A7A19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1375C9" w:rsidRPr="001375C9" w:rsidRDefault="001375C9" w:rsidP="001375C9">
      <w:pPr>
        <w:rPr>
          <w:b/>
          <w:sz w:val="28"/>
          <w:szCs w:val="28"/>
          <w:lang w:val="uk-UA"/>
        </w:rPr>
      </w:pPr>
      <w:r w:rsidRPr="001375C9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1375C9" w:rsidRPr="001375C9" w:rsidRDefault="001375C9" w:rsidP="001375C9">
      <w:pPr>
        <w:rPr>
          <w:b/>
          <w:sz w:val="28"/>
          <w:szCs w:val="28"/>
          <w:lang w:val="uk-UA"/>
        </w:rPr>
      </w:pPr>
      <w:r w:rsidRPr="001375C9"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9243E2" w:rsidRPr="00272CE1" w:rsidRDefault="001375C9" w:rsidP="001375C9">
      <w:pPr>
        <w:rPr>
          <w:b/>
          <w:bCs/>
          <w:sz w:val="28"/>
          <w:szCs w:val="28"/>
          <w:lang w:val="uk-UA"/>
        </w:rPr>
      </w:pPr>
      <w:r w:rsidRPr="001375C9">
        <w:rPr>
          <w:b/>
          <w:sz w:val="28"/>
          <w:szCs w:val="28"/>
          <w:lang w:val="uk-UA"/>
        </w:rPr>
        <w:t>органів міської ради</w:t>
      </w:r>
      <w:r w:rsidRPr="001375C9">
        <w:rPr>
          <w:b/>
          <w:sz w:val="28"/>
          <w:szCs w:val="28"/>
          <w:lang w:val="uk-UA"/>
        </w:rPr>
        <w:tab/>
      </w:r>
      <w:r w:rsidRPr="001375C9">
        <w:rPr>
          <w:b/>
          <w:sz w:val="28"/>
          <w:szCs w:val="28"/>
          <w:lang w:val="uk-UA"/>
        </w:rPr>
        <w:tab/>
      </w:r>
      <w:r w:rsidRPr="001375C9">
        <w:rPr>
          <w:b/>
          <w:sz w:val="28"/>
          <w:szCs w:val="28"/>
          <w:lang w:val="uk-UA"/>
        </w:rPr>
        <w:tab/>
      </w:r>
      <w:r w:rsidRPr="001375C9">
        <w:rPr>
          <w:b/>
          <w:sz w:val="28"/>
          <w:szCs w:val="28"/>
          <w:lang w:val="uk-UA"/>
        </w:rPr>
        <w:tab/>
      </w:r>
      <w:r w:rsidRPr="001375C9">
        <w:rPr>
          <w:b/>
          <w:sz w:val="28"/>
          <w:szCs w:val="28"/>
          <w:lang w:val="uk-UA"/>
        </w:rPr>
        <w:tab/>
      </w:r>
      <w:r w:rsidRPr="001375C9">
        <w:rPr>
          <w:b/>
          <w:sz w:val="28"/>
          <w:szCs w:val="28"/>
          <w:lang w:val="uk-UA"/>
        </w:rPr>
        <w:tab/>
        <w:t>Маріанна ВАСИЛЬЄВА</w:t>
      </w:r>
    </w:p>
    <w:sectPr w:rsidR="009243E2" w:rsidRPr="00272CE1" w:rsidSect="003B4130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0710"/>
    <w:rsid w:val="000E1A51"/>
    <w:rsid w:val="000E2395"/>
    <w:rsid w:val="000E4967"/>
    <w:rsid w:val="000F0583"/>
    <w:rsid w:val="00101BB7"/>
    <w:rsid w:val="001233BC"/>
    <w:rsid w:val="001375C9"/>
    <w:rsid w:val="00144316"/>
    <w:rsid w:val="001637B6"/>
    <w:rsid w:val="001651EA"/>
    <w:rsid w:val="001869C2"/>
    <w:rsid w:val="001A56A6"/>
    <w:rsid w:val="001A5F3F"/>
    <w:rsid w:val="001A7A19"/>
    <w:rsid w:val="001D545A"/>
    <w:rsid w:val="001E730E"/>
    <w:rsid w:val="00211080"/>
    <w:rsid w:val="00231EDD"/>
    <w:rsid w:val="00276998"/>
    <w:rsid w:val="00277004"/>
    <w:rsid w:val="00283633"/>
    <w:rsid w:val="002837BE"/>
    <w:rsid w:val="002959D0"/>
    <w:rsid w:val="002963F8"/>
    <w:rsid w:val="002F2749"/>
    <w:rsid w:val="003056D9"/>
    <w:rsid w:val="00305CED"/>
    <w:rsid w:val="003438D0"/>
    <w:rsid w:val="00344739"/>
    <w:rsid w:val="0035053A"/>
    <w:rsid w:val="00352D82"/>
    <w:rsid w:val="003635C5"/>
    <w:rsid w:val="00370448"/>
    <w:rsid w:val="00375E24"/>
    <w:rsid w:val="00391C29"/>
    <w:rsid w:val="003B1079"/>
    <w:rsid w:val="003B4130"/>
    <w:rsid w:val="003F3136"/>
    <w:rsid w:val="0042444B"/>
    <w:rsid w:val="00426BC4"/>
    <w:rsid w:val="00430D3B"/>
    <w:rsid w:val="00432737"/>
    <w:rsid w:val="00432EFA"/>
    <w:rsid w:val="00484507"/>
    <w:rsid w:val="004A2EDD"/>
    <w:rsid w:val="004B1602"/>
    <w:rsid w:val="004D3DE9"/>
    <w:rsid w:val="004E0B38"/>
    <w:rsid w:val="004E4193"/>
    <w:rsid w:val="004F0588"/>
    <w:rsid w:val="0053313B"/>
    <w:rsid w:val="005578D9"/>
    <w:rsid w:val="00567DF9"/>
    <w:rsid w:val="00570289"/>
    <w:rsid w:val="00580694"/>
    <w:rsid w:val="00595A9A"/>
    <w:rsid w:val="005B50A5"/>
    <w:rsid w:val="005C5172"/>
    <w:rsid w:val="005D759E"/>
    <w:rsid w:val="00602C54"/>
    <w:rsid w:val="006118AA"/>
    <w:rsid w:val="00614DD6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6F3FE0"/>
    <w:rsid w:val="00700104"/>
    <w:rsid w:val="00702C45"/>
    <w:rsid w:val="00712983"/>
    <w:rsid w:val="007602EF"/>
    <w:rsid w:val="007621E8"/>
    <w:rsid w:val="00772A70"/>
    <w:rsid w:val="00775BA0"/>
    <w:rsid w:val="007825D6"/>
    <w:rsid w:val="007909B4"/>
    <w:rsid w:val="0079680E"/>
    <w:rsid w:val="007B0CF8"/>
    <w:rsid w:val="007D02DB"/>
    <w:rsid w:val="007D1001"/>
    <w:rsid w:val="007D3007"/>
    <w:rsid w:val="007D5FF2"/>
    <w:rsid w:val="007E5D4E"/>
    <w:rsid w:val="00821539"/>
    <w:rsid w:val="00832805"/>
    <w:rsid w:val="0083796B"/>
    <w:rsid w:val="00844516"/>
    <w:rsid w:val="00846771"/>
    <w:rsid w:val="00851452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316F9"/>
    <w:rsid w:val="00947CD9"/>
    <w:rsid w:val="00951356"/>
    <w:rsid w:val="00952214"/>
    <w:rsid w:val="009630EA"/>
    <w:rsid w:val="009A0615"/>
    <w:rsid w:val="009B1DB5"/>
    <w:rsid w:val="009B2A3F"/>
    <w:rsid w:val="009D3AFC"/>
    <w:rsid w:val="009E2B82"/>
    <w:rsid w:val="009E4FDF"/>
    <w:rsid w:val="009E684B"/>
    <w:rsid w:val="009F4F2B"/>
    <w:rsid w:val="00A05ACB"/>
    <w:rsid w:val="00A21C4F"/>
    <w:rsid w:val="00A32B77"/>
    <w:rsid w:val="00A64730"/>
    <w:rsid w:val="00A73A23"/>
    <w:rsid w:val="00A948EE"/>
    <w:rsid w:val="00AC5B35"/>
    <w:rsid w:val="00AD558D"/>
    <w:rsid w:val="00AD70C6"/>
    <w:rsid w:val="00AE45F7"/>
    <w:rsid w:val="00AF687F"/>
    <w:rsid w:val="00B21473"/>
    <w:rsid w:val="00B460CA"/>
    <w:rsid w:val="00B56244"/>
    <w:rsid w:val="00B61C55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0074B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96C92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911D1-A732-4C8E-AAD0-15927515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5</Pages>
  <Words>4275</Words>
  <Characters>2438</Characters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2025-08-18T05:11:00Z</cp:lastPrinted>
  <dcterms:created xsi:type="dcterms:W3CDTF">2023-10-10T12:45:00Z</dcterms:created>
  <dcterms:modified xsi:type="dcterms:W3CDTF">2025-10-08T06:50:00Z</dcterms:modified>
</cp:coreProperties>
</file>